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F2CEB" w14:textId="0C983EEA" w:rsidR="001979E7" w:rsidRPr="00B365A2" w:rsidRDefault="00835057" w:rsidP="00EC06CA">
      <w:pPr>
        <w:rPr>
          <w:rFonts w:ascii="Nunito Sans" w:hAnsi="Nunito Sans"/>
        </w:rPr>
      </w:pPr>
      <w:r w:rsidRPr="00B365A2">
        <w:rPr>
          <w:rFonts w:ascii="Nunito Sans" w:hAnsi="Nunito Sans"/>
        </w:rPr>
        <w:t xml:space="preserve"> </w:t>
      </w:r>
    </w:p>
    <w:p w14:paraId="609331D8" w14:textId="77777777" w:rsidR="00121490" w:rsidRPr="00B365A2" w:rsidRDefault="00121490" w:rsidP="00EC06CA">
      <w:pPr>
        <w:rPr>
          <w:rFonts w:ascii="Nunito Sans" w:hAnsi="Nunito Sans"/>
        </w:rPr>
      </w:pPr>
    </w:p>
    <w:tbl>
      <w:tblPr>
        <w:tblStyle w:val="Tablaconcuadrcula"/>
        <w:tblW w:w="0" w:type="auto"/>
        <w:shd w:val="clear" w:color="auto" w:fill="E5EE6C"/>
        <w:tblLook w:val="04A0" w:firstRow="1" w:lastRow="0" w:firstColumn="1" w:lastColumn="0" w:noHBand="0" w:noVBand="1"/>
      </w:tblPr>
      <w:tblGrid>
        <w:gridCol w:w="8494"/>
      </w:tblGrid>
      <w:tr w:rsidR="00F87597" w:rsidRPr="00B365A2" w14:paraId="075C14ED" w14:textId="77777777" w:rsidTr="0078148A">
        <w:tc>
          <w:tcPr>
            <w:tcW w:w="8494" w:type="dxa"/>
            <w:shd w:val="clear" w:color="auto" w:fill="E5EE6C"/>
          </w:tcPr>
          <w:p w14:paraId="7CE8BB08" w14:textId="3C2D9E71" w:rsidR="00F87597" w:rsidRPr="00591F9C" w:rsidRDefault="00F87597" w:rsidP="00591F9C">
            <w:pPr>
              <w:pStyle w:val="Prrafodelista"/>
              <w:numPr>
                <w:ilvl w:val="0"/>
                <w:numId w:val="14"/>
              </w:numPr>
              <w:rPr>
                <w:rFonts w:ascii="Nunito Sans" w:hAnsi="Nunito Sans"/>
                <w:b/>
                <w:bCs/>
                <w:sz w:val="28"/>
                <w:szCs w:val="28"/>
              </w:rPr>
            </w:pPr>
            <w:r w:rsidRPr="00591F9C">
              <w:rPr>
                <w:rFonts w:ascii="Nunito Sans" w:hAnsi="Nunito Sans"/>
                <w:b/>
                <w:bCs/>
                <w:sz w:val="28"/>
                <w:szCs w:val="28"/>
              </w:rPr>
              <w:t xml:space="preserve">DATOS </w:t>
            </w:r>
            <w:r w:rsidR="00591F9C">
              <w:rPr>
                <w:rFonts w:ascii="Nunito Sans" w:hAnsi="Nunito Sans"/>
                <w:b/>
                <w:bCs/>
                <w:sz w:val="28"/>
                <w:szCs w:val="28"/>
              </w:rPr>
              <w:t>DE</w:t>
            </w:r>
            <w:r w:rsidR="00F9209C">
              <w:rPr>
                <w:rFonts w:ascii="Nunito Sans" w:hAnsi="Nunito Sans"/>
                <w:b/>
                <w:bCs/>
                <w:sz w:val="28"/>
                <w:szCs w:val="28"/>
              </w:rPr>
              <w:t xml:space="preserve"> LA EMPRESA</w:t>
            </w:r>
            <w:r w:rsidRPr="00591F9C">
              <w:rPr>
                <w:rFonts w:ascii="Nunito Sans" w:hAnsi="Nunito Sans"/>
                <w:b/>
                <w:bCs/>
                <w:sz w:val="28"/>
                <w:szCs w:val="28"/>
              </w:rPr>
              <w:t xml:space="preserve"> SOLICITANTE</w:t>
            </w:r>
          </w:p>
        </w:tc>
      </w:tr>
    </w:tbl>
    <w:p w14:paraId="59117521" w14:textId="77777777" w:rsidR="001A6EED" w:rsidRPr="00B365A2" w:rsidRDefault="001A6EED" w:rsidP="001A6EED">
      <w:pPr>
        <w:ind w:left="360"/>
        <w:rPr>
          <w:rFonts w:ascii="Nunito Sans" w:hAnsi="Nunito Sans"/>
        </w:rPr>
      </w:pPr>
    </w:p>
    <w:p w14:paraId="2F3B4838" w14:textId="77777777" w:rsidR="00CB7122" w:rsidRDefault="00CB7122" w:rsidP="001A6EED">
      <w:pPr>
        <w:ind w:left="360"/>
        <w:rPr>
          <w:rFonts w:ascii="Nunito Sans" w:hAnsi="Nunito Sans"/>
          <w:sz w:val="24"/>
          <w:szCs w:val="24"/>
        </w:rPr>
      </w:pPr>
    </w:p>
    <w:p w14:paraId="6EA99024" w14:textId="77777777" w:rsidR="00626256" w:rsidRPr="00B365A2" w:rsidRDefault="00626256" w:rsidP="001A6EED">
      <w:pPr>
        <w:ind w:left="360"/>
        <w:rPr>
          <w:rFonts w:ascii="Nunito Sans" w:hAnsi="Nunito Sans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7597" w:rsidRPr="00B365A2" w14:paraId="6FF83487" w14:textId="77777777" w:rsidTr="00930296">
        <w:trPr>
          <w:trHeight w:val="552"/>
        </w:trPr>
        <w:tc>
          <w:tcPr>
            <w:tcW w:w="8494" w:type="dxa"/>
            <w:shd w:val="clear" w:color="auto" w:fill="auto"/>
          </w:tcPr>
          <w:p w14:paraId="47AA6BD9" w14:textId="3D243B7A" w:rsidR="00F87597" w:rsidRPr="00B365A2" w:rsidRDefault="00BC23DE" w:rsidP="008D6EE5">
            <w:pPr>
              <w:rPr>
                <w:rFonts w:ascii="Nunito Sans" w:hAnsi="Nunito Sans"/>
                <w:sz w:val="24"/>
                <w:szCs w:val="24"/>
              </w:rPr>
            </w:pPr>
            <w:r>
              <w:rPr>
                <w:rFonts w:ascii="Nunito Sans" w:hAnsi="Nunito Sans"/>
                <w:sz w:val="24"/>
                <w:szCs w:val="24"/>
              </w:rPr>
              <w:t>EMPRESA</w:t>
            </w:r>
            <w:r w:rsidR="00F87597" w:rsidRPr="00B365A2">
              <w:rPr>
                <w:rFonts w:ascii="Nunito Sans" w:hAnsi="Nunito Sans"/>
                <w:sz w:val="24"/>
                <w:szCs w:val="24"/>
              </w:rPr>
              <w:t>:</w:t>
            </w:r>
          </w:p>
        </w:tc>
      </w:tr>
      <w:tr w:rsidR="00F87597" w:rsidRPr="00B365A2" w14:paraId="570A7E42" w14:textId="77777777" w:rsidTr="00F87597">
        <w:tc>
          <w:tcPr>
            <w:tcW w:w="8494" w:type="dxa"/>
          </w:tcPr>
          <w:p w14:paraId="200410F0" w14:textId="77777777" w:rsidR="00F87597" w:rsidRPr="00B365A2" w:rsidRDefault="00F87597" w:rsidP="008D6EE5">
            <w:pPr>
              <w:rPr>
                <w:rFonts w:ascii="Nunito Sans" w:hAnsi="Nunito Sans"/>
                <w:sz w:val="24"/>
                <w:szCs w:val="24"/>
              </w:rPr>
            </w:pPr>
            <w:r w:rsidRPr="00B365A2">
              <w:rPr>
                <w:rFonts w:ascii="Nunito Sans" w:hAnsi="Nunito Sans"/>
                <w:sz w:val="24"/>
                <w:szCs w:val="24"/>
              </w:rPr>
              <w:t>NIF:</w:t>
            </w:r>
          </w:p>
        </w:tc>
      </w:tr>
    </w:tbl>
    <w:p w14:paraId="4BCC0AD9" w14:textId="77777777" w:rsidR="00537E3A" w:rsidRPr="00B365A2" w:rsidRDefault="00537E3A" w:rsidP="00EC06CA">
      <w:pPr>
        <w:rPr>
          <w:rFonts w:ascii="Nunito Sans" w:hAnsi="Nunito Sans"/>
        </w:rPr>
      </w:pPr>
    </w:p>
    <w:p w14:paraId="4E7A2A1F" w14:textId="77777777" w:rsidR="00CB7122" w:rsidRPr="00B365A2" w:rsidRDefault="00CB7122" w:rsidP="00EC06CA">
      <w:pPr>
        <w:rPr>
          <w:rFonts w:ascii="Nunito Sans" w:hAnsi="Nunito 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7597" w:rsidRPr="00B365A2" w14:paraId="1994B44C" w14:textId="77777777" w:rsidTr="00930296">
        <w:tc>
          <w:tcPr>
            <w:tcW w:w="8494" w:type="dxa"/>
            <w:shd w:val="clear" w:color="auto" w:fill="auto"/>
          </w:tcPr>
          <w:p w14:paraId="34F441FF" w14:textId="5547B69C" w:rsidR="00F87597" w:rsidRPr="00B365A2" w:rsidRDefault="00911CB5" w:rsidP="00733119">
            <w:pPr>
              <w:rPr>
                <w:rFonts w:ascii="Nunito Sans" w:hAnsi="Nunito Sans"/>
                <w:sz w:val="24"/>
                <w:szCs w:val="24"/>
              </w:rPr>
            </w:pPr>
            <w:r>
              <w:rPr>
                <w:rFonts w:ascii="Nunito Sans" w:hAnsi="Nunito Sans"/>
                <w:sz w:val="24"/>
                <w:szCs w:val="24"/>
              </w:rPr>
              <w:t>TÍTULO</w:t>
            </w:r>
            <w:r w:rsidR="00F87597" w:rsidRPr="00B365A2">
              <w:rPr>
                <w:rFonts w:ascii="Nunito Sans" w:hAnsi="Nunito Sans"/>
                <w:sz w:val="24"/>
                <w:szCs w:val="24"/>
              </w:rPr>
              <w:t xml:space="preserve"> DEL PROYECTO</w:t>
            </w:r>
            <w:r w:rsidR="00CB7122" w:rsidRPr="00B365A2">
              <w:rPr>
                <w:rFonts w:ascii="Nunito Sans" w:hAnsi="Nunito Sans"/>
                <w:sz w:val="24"/>
                <w:szCs w:val="24"/>
              </w:rPr>
              <w:t>:</w:t>
            </w:r>
          </w:p>
        </w:tc>
      </w:tr>
      <w:tr w:rsidR="00F87597" w:rsidRPr="00B365A2" w14:paraId="32B177B7" w14:textId="77777777" w:rsidTr="00F87597">
        <w:tc>
          <w:tcPr>
            <w:tcW w:w="8494" w:type="dxa"/>
          </w:tcPr>
          <w:p w14:paraId="7CBAAFF7" w14:textId="77777777" w:rsidR="00F87597" w:rsidRPr="00B365A2" w:rsidRDefault="00F87597" w:rsidP="00733119">
            <w:pPr>
              <w:rPr>
                <w:rFonts w:ascii="Nunito Sans" w:hAnsi="Nunito Sans"/>
              </w:rPr>
            </w:pPr>
          </w:p>
          <w:p w14:paraId="39EAB3B6" w14:textId="77777777" w:rsidR="00C9565A" w:rsidRPr="00B365A2" w:rsidRDefault="00C9565A" w:rsidP="00733119">
            <w:pPr>
              <w:rPr>
                <w:rFonts w:ascii="Nunito Sans" w:hAnsi="Nunito Sans"/>
              </w:rPr>
            </w:pPr>
          </w:p>
          <w:p w14:paraId="78D58738" w14:textId="4D699493" w:rsidR="00C9565A" w:rsidRPr="00B365A2" w:rsidRDefault="00C9565A" w:rsidP="00733119">
            <w:pPr>
              <w:rPr>
                <w:rFonts w:ascii="Nunito Sans" w:hAnsi="Nunito Sans"/>
              </w:rPr>
            </w:pPr>
          </w:p>
        </w:tc>
      </w:tr>
    </w:tbl>
    <w:p w14:paraId="53A73298" w14:textId="340B6056" w:rsidR="00537E3A" w:rsidRPr="00B365A2" w:rsidRDefault="00537E3A" w:rsidP="00EC06CA">
      <w:pPr>
        <w:rPr>
          <w:rFonts w:ascii="Nunito Sans" w:hAnsi="Nunito Sans"/>
        </w:rPr>
      </w:pPr>
    </w:p>
    <w:p w14:paraId="0F24336A" w14:textId="77777777" w:rsidR="00F30DA5" w:rsidRPr="00B365A2" w:rsidRDefault="00F30DA5" w:rsidP="00EC06CA">
      <w:pPr>
        <w:rPr>
          <w:rFonts w:ascii="Nunito Sans" w:hAnsi="Nunito Sans"/>
        </w:rPr>
      </w:pPr>
    </w:p>
    <w:p w14:paraId="5DBCF618" w14:textId="77777777" w:rsidR="00F30DA5" w:rsidRPr="00B365A2" w:rsidRDefault="00F30DA5" w:rsidP="00EC06CA">
      <w:pPr>
        <w:rPr>
          <w:rFonts w:ascii="Nunito Sans" w:hAnsi="Nunito Sans"/>
        </w:rPr>
      </w:pPr>
    </w:p>
    <w:p w14:paraId="0A529DF7" w14:textId="1E82B62B" w:rsidR="00F30DA5" w:rsidRPr="00B365A2" w:rsidRDefault="00F30DA5">
      <w:pPr>
        <w:rPr>
          <w:rFonts w:ascii="Nunito Sans" w:hAnsi="Nunito Sans"/>
        </w:rPr>
      </w:pPr>
      <w:r w:rsidRPr="00B365A2">
        <w:rPr>
          <w:rFonts w:ascii="Nunito Sans" w:hAnsi="Nunito Sans"/>
        </w:rPr>
        <w:br w:type="page"/>
      </w:r>
    </w:p>
    <w:p w14:paraId="17935442" w14:textId="77777777" w:rsidR="00F30DA5" w:rsidRPr="00B365A2" w:rsidRDefault="00F30DA5" w:rsidP="00EC06CA">
      <w:pPr>
        <w:rPr>
          <w:rFonts w:ascii="Nunito Sans" w:hAnsi="Nunito San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4F3007" w:rsidRPr="00B365A2" w14:paraId="119C1774" w14:textId="77777777" w:rsidTr="00BA4CCC">
        <w:tc>
          <w:tcPr>
            <w:tcW w:w="8499" w:type="dxa"/>
            <w:shd w:val="clear" w:color="auto" w:fill="E5EE6C"/>
          </w:tcPr>
          <w:p w14:paraId="15C3BFA7" w14:textId="3BED47C9" w:rsidR="00F9209C" w:rsidRPr="00F9209C" w:rsidRDefault="004F3007" w:rsidP="00F9209C">
            <w:pPr>
              <w:pStyle w:val="Prrafodelista"/>
              <w:numPr>
                <w:ilvl w:val="0"/>
                <w:numId w:val="14"/>
              </w:numPr>
              <w:rPr>
                <w:rFonts w:ascii="Nunito Sans" w:hAnsi="Nunito Sans"/>
                <w:b/>
                <w:bCs/>
                <w:sz w:val="28"/>
                <w:szCs w:val="28"/>
              </w:rPr>
            </w:pPr>
            <w:r w:rsidRPr="00BC23DE">
              <w:rPr>
                <w:rFonts w:ascii="Nunito Sans" w:hAnsi="Nunito Sans"/>
                <w:b/>
                <w:bCs/>
                <w:sz w:val="28"/>
                <w:szCs w:val="28"/>
              </w:rPr>
              <w:t>CARACTERÍSTICAS DE</w:t>
            </w:r>
            <w:r w:rsidR="00F9209C">
              <w:rPr>
                <w:rFonts w:ascii="Nunito Sans" w:hAnsi="Nunito Sans"/>
                <w:b/>
                <w:bCs/>
                <w:sz w:val="28"/>
                <w:szCs w:val="28"/>
              </w:rPr>
              <w:t xml:space="preserve"> LA EMPRESA</w:t>
            </w:r>
          </w:p>
        </w:tc>
      </w:tr>
    </w:tbl>
    <w:p w14:paraId="4E67C4AF" w14:textId="77777777" w:rsidR="001A6EED" w:rsidRPr="00B365A2" w:rsidRDefault="001A6EED" w:rsidP="001A6EED">
      <w:pPr>
        <w:pStyle w:val="Prrafodelista"/>
        <w:ind w:left="360"/>
        <w:rPr>
          <w:rFonts w:ascii="Nunito Sans" w:hAnsi="Nunito Sans"/>
        </w:rPr>
      </w:pPr>
    </w:p>
    <w:p w14:paraId="4F6C4E92" w14:textId="77777777" w:rsidR="006F49B7" w:rsidRDefault="00C7366A" w:rsidP="00BC23DE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 w:rsidRPr="00BC23DE">
        <w:rPr>
          <w:rFonts w:ascii="Nunito Sans" w:hAnsi="Nunito Sans"/>
        </w:rPr>
        <w:t xml:space="preserve">Descripción de la empresa </w:t>
      </w:r>
      <w:r w:rsidR="00C66E24" w:rsidRPr="00BC23DE">
        <w:rPr>
          <w:rFonts w:ascii="Nunito Sans" w:hAnsi="Nunito Sans"/>
        </w:rPr>
        <w:t xml:space="preserve">y </w:t>
      </w:r>
      <w:r w:rsidRPr="00BC23DE">
        <w:rPr>
          <w:rFonts w:ascii="Nunito Sans" w:hAnsi="Nunito Sans"/>
        </w:rPr>
        <w:t>de las actividades que realiza</w:t>
      </w:r>
    </w:p>
    <w:p w14:paraId="0EC0CD49" w14:textId="635BBC70" w:rsidR="00EA4C96" w:rsidRPr="00BC23DE" w:rsidRDefault="008E7367" w:rsidP="006F49B7">
      <w:pPr>
        <w:pStyle w:val="Prrafodelista"/>
        <w:rPr>
          <w:rFonts w:ascii="Nunito Sans" w:hAnsi="Nunito Sans"/>
        </w:rPr>
      </w:pPr>
      <w:r>
        <w:rPr>
          <w:rFonts w:ascii="Nunito Sans" w:hAnsi="Nunito Sans"/>
        </w:rPr>
        <w:t>(máx</w:t>
      </w:r>
      <w:r w:rsidR="006F49B7">
        <w:rPr>
          <w:rFonts w:ascii="Nunito Sans" w:hAnsi="Nunito Sans"/>
        </w:rPr>
        <w:t>imo</w:t>
      </w:r>
      <w:r>
        <w:rPr>
          <w:rFonts w:ascii="Nunito Sans" w:hAnsi="Nunito Sans"/>
        </w:rPr>
        <w:t xml:space="preserve"> </w:t>
      </w:r>
      <w:r w:rsidR="000F2535">
        <w:rPr>
          <w:rFonts w:ascii="Nunito Sans" w:hAnsi="Nunito Sans"/>
        </w:rPr>
        <w:t>1.0</w:t>
      </w:r>
      <w:r>
        <w:rPr>
          <w:rFonts w:ascii="Nunito Sans" w:hAnsi="Nunito Sans"/>
        </w:rPr>
        <w:t>00 caracteres)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A4C96" w:rsidRPr="00390386" w14:paraId="4CDDD45E" w14:textId="77777777" w:rsidTr="00EA4C96">
        <w:tc>
          <w:tcPr>
            <w:tcW w:w="8499" w:type="dxa"/>
          </w:tcPr>
          <w:p w14:paraId="677D4C1D" w14:textId="77777777" w:rsidR="005A1BC6" w:rsidRPr="00390386" w:rsidRDefault="005A1BC6" w:rsidP="00EA4C96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3CF4BE9C" w14:textId="721C3FC0" w:rsidR="003C5C0A" w:rsidRPr="00390386" w:rsidRDefault="000211E5" w:rsidP="003C5C0A">
      <w:pPr>
        <w:pStyle w:val="Prrafodelista"/>
        <w:ind w:left="360"/>
        <w:rPr>
          <w:rFonts w:ascii="Nunito Sans" w:hAnsi="Nunito Sans"/>
        </w:rPr>
      </w:pPr>
      <w:r w:rsidRPr="00390386">
        <w:rPr>
          <w:rFonts w:ascii="Nunito Sans" w:hAnsi="Nunito Sans"/>
        </w:rPr>
        <w:t xml:space="preserve"> </w:t>
      </w:r>
    </w:p>
    <w:p w14:paraId="1AC0C1D1" w14:textId="5BAECADE" w:rsidR="003C5C0A" w:rsidRDefault="000211E5" w:rsidP="004B4679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 w:rsidRPr="004B4679">
        <w:rPr>
          <w:rFonts w:ascii="Nunito Sans" w:hAnsi="Nunito Sans"/>
        </w:rPr>
        <w:t>Principales productos/servicios</w:t>
      </w:r>
      <w:r w:rsidR="00F541C6" w:rsidRPr="004B4679">
        <w:rPr>
          <w:rFonts w:ascii="Nunito Sans" w:hAnsi="Nunito Sans"/>
        </w:rPr>
        <w:t xml:space="preserve"> que fabrica/comercializa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A4C96" w:rsidRPr="00390386" w14:paraId="137307A9" w14:textId="77777777" w:rsidTr="00EA4C96">
        <w:tc>
          <w:tcPr>
            <w:tcW w:w="8499" w:type="dxa"/>
          </w:tcPr>
          <w:p w14:paraId="3381BE6C" w14:textId="77777777" w:rsidR="00EA4C96" w:rsidRPr="00390386" w:rsidRDefault="00EA4C96" w:rsidP="00EA4C96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7D278C40" w14:textId="77777777" w:rsidR="00EA4C96" w:rsidRPr="00390386" w:rsidRDefault="00EA4C96" w:rsidP="00EA4C96">
      <w:pPr>
        <w:pStyle w:val="Prrafodelista"/>
        <w:ind w:left="360"/>
        <w:rPr>
          <w:rFonts w:ascii="Nunito Sans" w:hAnsi="Nunito Sans"/>
        </w:rPr>
      </w:pPr>
    </w:p>
    <w:p w14:paraId="2B8E98C9" w14:textId="56E3E99D" w:rsidR="00C66E24" w:rsidRDefault="00C66E24" w:rsidP="004B4679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 w:rsidRPr="00390386">
        <w:rPr>
          <w:rFonts w:ascii="Nunito Sans" w:hAnsi="Nunito Sans"/>
        </w:rPr>
        <w:t>Breve descripción de su trayectoria internacional</w:t>
      </w:r>
      <w:r w:rsidR="00AC63DD" w:rsidRPr="00390386">
        <w:rPr>
          <w:rFonts w:ascii="Nunito Sans" w:hAnsi="Nunito Sans"/>
        </w:rPr>
        <w:t>. Grado de internacionalización</w:t>
      </w:r>
    </w:p>
    <w:p w14:paraId="194B2AA7" w14:textId="2FD8CC9E" w:rsidR="00E22D3E" w:rsidRPr="00390386" w:rsidRDefault="00E22D3E" w:rsidP="00E22D3E">
      <w:pPr>
        <w:pStyle w:val="Prrafodelista"/>
        <w:rPr>
          <w:rFonts w:ascii="Nunito Sans" w:hAnsi="Nunito Sans"/>
        </w:rPr>
      </w:pPr>
      <w:r>
        <w:rPr>
          <w:rFonts w:ascii="Nunito Sans" w:hAnsi="Nunito Sans"/>
        </w:rPr>
        <w:t>(máximo 1.000 caracteres)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C5C0A" w:rsidRPr="00390386" w14:paraId="595EA638" w14:textId="77777777" w:rsidTr="003C5C0A">
        <w:tc>
          <w:tcPr>
            <w:tcW w:w="8499" w:type="dxa"/>
          </w:tcPr>
          <w:p w14:paraId="165516F6" w14:textId="77777777" w:rsidR="003C5C0A" w:rsidRPr="00390386" w:rsidRDefault="003C5C0A" w:rsidP="003C5C0A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0ED1F352" w14:textId="77777777" w:rsidR="003C5C0A" w:rsidRPr="00390386" w:rsidRDefault="003C5C0A" w:rsidP="003C5C0A">
      <w:pPr>
        <w:pStyle w:val="Prrafodelista"/>
        <w:ind w:left="360"/>
        <w:rPr>
          <w:rFonts w:ascii="Nunito Sans" w:hAnsi="Nunito Sans"/>
        </w:rPr>
      </w:pPr>
    </w:p>
    <w:p w14:paraId="49424F25" w14:textId="008621C0" w:rsidR="00C66E24" w:rsidRPr="00390386" w:rsidRDefault="00EB1818" w:rsidP="004B4679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 w:rsidRPr="00390386">
        <w:rPr>
          <w:rFonts w:ascii="Nunito Sans" w:hAnsi="Nunito Sans"/>
        </w:rPr>
        <w:t>Países a los que exporta en la actualidad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C5C0A" w:rsidRPr="00390386" w14:paraId="310E14ED" w14:textId="77777777" w:rsidTr="003C5C0A">
        <w:tc>
          <w:tcPr>
            <w:tcW w:w="8499" w:type="dxa"/>
          </w:tcPr>
          <w:p w14:paraId="3EE34D02" w14:textId="77777777" w:rsidR="003C5C0A" w:rsidRPr="00390386" w:rsidRDefault="003C5C0A" w:rsidP="003C5C0A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4E6DE0D4" w14:textId="77777777" w:rsidR="00626256" w:rsidRDefault="00626256" w:rsidP="00626256">
      <w:pPr>
        <w:pStyle w:val="Prrafodelista"/>
        <w:rPr>
          <w:rFonts w:ascii="Nunito Sans" w:hAnsi="Nunito Sans"/>
        </w:rPr>
      </w:pPr>
    </w:p>
    <w:p w14:paraId="34B42D03" w14:textId="38E543FC" w:rsidR="003F6B2E" w:rsidRPr="00390386" w:rsidRDefault="003F6B2E" w:rsidP="003F6B2E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 w:rsidRPr="00390386">
        <w:rPr>
          <w:rFonts w:ascii="Nunito Sans" w:hAnsi="Nunito Sans"/>
        </w:rPr>
        <w:t xml:space="preserve">Países </w:t>
      </w:r>
      <w:r>
        <w:rPr>
          <w:rFonts w:ascii="Nunito Sans" w:hAnsi="Nunito Sans"/>
        </w:rPr>
        <w:t>en los que está implantada con oficina de representación o sede productiva. Especifique tipo de implantación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F6B2E" w:rsidRPr="00390386" w14:paraId="61AFD09F" w14:textId="77777777" w:rsidTr="00D863C3">
        <w:tc>
          <w:tcPr>
            <w:tcW w:w="8499" w:type="dxa"/>
          </w:tcPr>
          <w:p w14:paraId="7F2FA3E7" w14:textId="77777777" w:rsidR="003F6B2E" w:rsidRPr="00390386" w:rsidRDefault="003F6B2E" w:rsidP="00D863C3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554E6586" w14:textId="77777777" w:rsidR="003C5C0A" w:rsidRPr="00390386" w:rsidRDefault="003C5C0A" w:rsidP="003C5C0A">
      <w:pPr>
        <w:pStyle w:val="Prrafodelista"/>
        <w:ind w:left="360"/>
        <w:rPr>
          <w:rFonts w:ascii="Nunito Sans" w:hAnsi="Nunito Sans"/>
        </w:rPr>
      </w:pPr>
    </w:p>
    <w:p w14:paraId="59E0B52D" w14:textId="34C983F0" w:rsidR="00746A27" w:rsidRPr="00390386" w:rsidRDefault="008663DC" w:rsidP="004B4679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 w:rsidRPr="00390386">
        <w:rPr>
          <w:rFonts w:ascii="Nunito Sans" w:hAnsi="Nunito Sans"/>
        </w:rPr>
        <w:t xml:space="preserve">Certificaciones </w:t>
      </w:r>
      <w:r w:rsidR="00AE319D">
        <w:rPr>
          <w:rFonts w:ascii="Nunito Sans" w:hAnsi="Nunito Sans"/>
        </w:rPr>
        <w:t xml:space="preserve">internacionales </w:t>
      </w:r>
      <w:r w:rsidRPr="00390386">
        <w:rPr>
          <w:rFonts w:ascii="Nunito Sans" w:hAnsi="Nunito Sans"/>
        </w:rPr>
        <w:t>de la empresa a resaltar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2B31CC" w:rsidRPr="00390386" w14:paraId="5C7D66C7" w14:textId="77777777" w:rsidTr="002B31CC">
        <w:tc>
          <w:tcPr>
            <w:tcW w:w="8499" w:type="dxa"/>
          </w:tcPr>
          <w:p w14:paraId="3F19D140" w14:textId="77777777" w:rsidR="002B31CC" w:rsidRPr="00390386" w:rsidRDefault="002B31CC" w:rsidP="002B31CC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5781907A" w14:textId="77777777" w:rsidR="002B31CC" w:rsidRPr="00390386" w:rsidRDefault="002B31CC" w:rsidP="002B31CC">
      <w:pPr>
        <w:pStyle w:val="Prrafodelista"/>
        <w:ind w:left="360"/>
        <w:rPr>
          <w:rFonts w:ascii="Nunito Sans" w:hAnsi="Nunito Sans"/>
        </w:rPr>
      </w:pPr>
    </w:p>
    <w:p w14:paraId="64958A31" w14:textId="456BE6DD" w:rsidR="005961FD" w:rsidRPr="00390386" w:rsidRDefault="005961FD" w:rsidP="004B4679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 w:rsidRPr="00390386">
        <w:rPr>
          <w:rFonts w:ascii="Nunito Sans" w:hAnsi="Nunito Sans"/>
        </w:rPr>
        <w:t xml:space="preserve">Datos económicos de los </w:t>
      </w:r>
      <w:r w:rsidR="005413F3" w:rsidRPr="00390386">
        <w:rPr>
          <w:rFonts w:ascii="Nunito Sans" w:hAnsi="Nunito Sans"/>
        </w:rPr>
        <w:t xml:space="preserve">últimos tres ejercicios: </w:t>
      </w:r>
    </w:p>
    <w:tbl>
      <w:tblPr>
        <w:tblStyle w:val="Tablaconcuadrcula"/>
        <w:tblW w:w="9924" w:type="dxa"/>
        <w:tblInd w:w="-289" w:type="dxa"/>
        <w:tblLook w:val="04A0" w:firstRow="1" w:lastRow="0" w:firstColumn="1" w:lastColumn="0" w:noHBand="0" w:noVBand="1"/>
      </w:tblPr>
      <w:tblGrid>
        <w:gridCol w:w="3140"/>
        <w:gridCol w:w="2352"/>
        <w:gridCol w:w="2216"/>
        <w:gridCol w:w="2216"/>
      </w:tblGrid>
      <w:tr w:rsidR="005961FD" w:rsidRPr="00B365A2" w14:paraId="352D8817" w14:textId="77777777" w:rsidTr="007A0C00">
        <w:tc>
          <w:tcPr>
            <w:tcW w:w="3140" w:type="dxa"/>
            <w:shd w:val="clear" w:color="auto" w:fill="E7E6E6" w:themeFill="background2"/>
          </w:tcPr>
          <w:p w14:paraId="6398E905" w14:textId="77777777" w:rsidR="005961FD" w:rsidRPr="00B365A2" w:rsidRDefault="005961FD" w:rsidP="00FD073F">
            <w:pPr>
              <w:jc w:val="center"/>
              <w:rPr>
                <w:rFonts w:ascii="Nunito Sans" w:hAnsi="Nunito Sans"/>
              </w:rPr>
            </w:pPr>
            <w:r w:rsidRPr="00B365A2">
              <w:rPr>
                <w:rFonts w:ascii="Nunito Sans" w:hAnsi="Nunito Sans"/>
              </w:rPr>
              <w:t>EJERCICIO</w:t>
            </w:r>
          </w:p>
        </w:tc>
        <w:tc>
          <w:tcPr>
            <w:tcW w:w="2352" w:type="dxa"/>
            <w:shd w:val="clear" w:color="auto" w:fill="E7E6E6" w:themeFill="background2"/>
          </w:tcPr>
          <w:p w14:paraId="7C3045D8" w14:textId="23FD5CA3" w:rsidR="005961FD" w:rsidRPr="00B365A2" w:rsidRDefault="005961FD" w:rsidP="00FD073F">
            <w:pPr>
              <w:jc w:val="center"/>
              <w:rPr>
                <w:rFonts w:ascii="Nunito Sans" w:hAnsi="Nunito Sans"/>
              </w:rPr>
            </w:pPr>
            <w:r w:rsidRPr="00B365A2">
              <w:rPr>
                <w:rFonts w:ascii="Nunito Sans" w:hAnsi="Nunito Sans"/>
              </w:rPr>
              <w:t>2</w:t>
            </w:r>
            <w:r w:rsidR="005413F3" w:rsidRPr="00B365A2">
              <w:rPr>
                <w:rFonts w:ascii="Nunito Sans" w:hAnsi="Nunito Sans"/>
              </w:rPr>
              <w:t>02</w:t>
            </w:r>
            <w:r w:rsidR="008B52B3">
              <w:rPr>
                <w:rFonts w:ascii="Nunito Sans" w:hAnsi="Nunito Sans"/>
              </w:rPr>
              <w:t>1</w:t>
            </w:r>
          </w:p>
        </w:tc>
        <w:tc>
          <w:tcPr>
            <w:tcW w:w="2216" w:type="dxa"/>
            <w:shd w:val="clear" w:color="auto" w:fill="E7E6E6" w:themeFill="background2"/>
          </w:tcPr>
          <w:p w14:paraId="62F47849" w14:textId="71A6E125" w:rsidR="005961FD" w:rsidRPr="00B365A2" w:rsidRDefault="005961FD" w:rsidP="00FD073F">
            <w:pPr>
              <w:jc w:val="center"/>
              <w:rPr>
                <w:rFonts w:ascii="Nunito Sans" w:hAnsi="Nunito Sans"/>
              </w:rPr>
            </w:pPr>
            <w:r w:rsidRPr="00B365A2">
              <w:rPr>
                <w:rFonts w:ascii="Nunito Sans" w:hAnsi="Nunito Sans"/>
              </w:rPr>
              <w:t>20</w:t>
            </w:r>
            <w:r w:rsidR="005413F3" w:rsidRPr="00B365A2">
              <w:rPr>
                <w:rFonts w:ascii="Nunito Sans" w:hAnsi="Nunito Sans"/>
              </w:rPr>
              <w:t>2</w:t>
            </w:r>
            <w:r w:rsidR="008B52B3">
              <w:rPr>
                <w:rFonts w:ascii="Nunito Sans" w:hAnsi="Nunito Sans"/>
              </w:rPr>
              <w:t>2</w:t>
            </w:r>
          </w:p>
        </w:tc>
        <w:tc>
          <w:tcPr>
            <w:tcW w:w="2216" w:type="dxa"/>
            <w:shd w:val="clear" w:color="auto" w:fill="E7E6E6" w:themeFill="background2"/>
          </w:tcPr>
          <w:p w14:paraId="57B77C6F" w14:textId="7F5762E4" w:rsidR="005961FD" w:rsidRPr="00B365A2" w:rsidRDefault="005961FD" w:rsidP="00FD073F">
            <w:pPr>
              <w:jc w:val="center"/>
              <w:rPr>
                <w:rFonts w:ascii="Nunito Sans" w:hAnsi="Nunito Sans"/>
              </w:rPr>
            </w:pPr>
            <w:r w:rsidRPr="00B365A2">
              <w:rPr>
                <w:rFonts w:ascii="Nunito Sans" w:hAnsi="Nunito Sans"/>
              </w:rPr>
              <w:t>202</w:t>
            </w:r>
            <w:r w:rsidR="008B52B3">
              <w:rPr>
                <w:rFonts w:ascii="Nunito Sans" w:hAnsi="Nunito Sans"/>
              </w:rPr>
              <w:t>3</w:t>
            </w:r>
          </w:p>
        </w:tc>
      </w:tr>
      <w:tr w:rsidR="005961FD" w:rsidRPr="00B365A2" w14:paraId="76A798FA" w14:textId="77777777" w:rsidTr="007A0C00">
        <w:trPr>
          <w:trHeight w:val="515"/>
        </w:trPr>
        <w:tc>
          <w:tcPr>
            <w:tcW w:w="3140" w:type="dxa"/>
          </w:tcPr>
          <w:p w14:paraId="2ECAA50F" w14:textId="77777777" w:rsidR="005961FD" w:rsidRPr="00B365A2" w:rsidRDefault="005961FD" w:rsidP="00FD073F">
            <w:pPr>
              <w:rPr>
                <w:rFonts w:ascii="Nunito Sans" w:hAnsi="Nunito Sans"/>
              </w:rPr>
            </w:pPr>
            <w:r w:rsidRPr="00B365A2">
              <w:rPr>
                <w:rFonts w:ascii="Nunito Sans" w:hAnsi="Nunito Sans"/>
              </w:rPr>
              <w:t>Volumen facturación (en €)</w:t>
            </w:r>
          </w:p>
        </w:tc>
        <w:tc>
          <w:tcPr>
            <w:tcW w:w="2352" w:type="dxa"/>
          </w:tcPr>
          <w:p w14:paraId="2F2B0DF6" w14:textId="77777777" w:rsidR="005961FD" w:rsidRPr="00B365A2" w:rsidRDefault="005961FD" w:rsidP="00FD073F">
            <w:pPr>
              <w:rPr>
                <w:rFonts w:ascii="Nunito Sans" w:hAnsi="Nunito Sans"/>
              </w:rPr>
            </w:pPr>
          </w:p>
        </w:tc>
        <w:tc>
          <w:tcPr>
            <w:tcW w:w="2216" w:type="dxa"/>
          </w:tcPr>
          <w:p w14:paraId="21C36438" w14:textId="77777777" w:rsidR="005961FD" w:rsidRPr="00B365A2" w:rsidRDefault="005961FD" w:rsidP="00FD073F">
            <w:pPr>
              <w:rPr>
                <w:rFonts w:ascii="Nunito Sans" w:hAnsi="Nunito Sans"/>
              </w:rPr>
            </w:pPr>
          </w:p>
        </w:tc>
        <w:tc>
          <w:tcPr>
            <w:tcW w:w="2216" w:type="dxa"/>
          </w:tcPr>
          <w:p w14:paraId="5FE8879E" w14:textId="77777777" w:rsidR="005961FD" w:rsidRPr="00B365A2" w:rsidRDefault="005961FD" w:rsidP="00FD073F">
            <w:pPr>
              <w:rPr>
                <w:rFonts w:ascii="Nunito Sans" w:hAnsi="Nunito Sans"/>
              </w:rPr>
            </w:pPr>
          </w:p>
        </w:tc>
      </w:tr>
      <w:tr w:rsidR="005961FD" w:rsidRPr="00B365A2" w14:paraId="1C4CA90F" w14:textId="77777777" w:rsidTr="007A0C00">
        <w:tc>
          <w:tcPr>
            <w:tcW w:w="3140" w:type="dxa"/>
          </w:tcPr>
          <w:p w14:paraId="0F16C53D" w14:textId="77777777" w:rsidR="00835AFD" w:rsidRDefault="00B63E96" w:rsidP="00FD073F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Volumen exportación</w:t>
            </w:r>
            <w:r w:rsidR="005413F3" w:rsidRPr="00B365A2">
              <w:rPr>
                <w:rFonts w:ascii="Nunito Sans" w:hAnsi="Nunito Sans"/>
              </w:rPr>
              <w:t xml:space="preserve"> </w:t>
            </w:r>
          </w:p>
          <w:p w14:paraId="16A4B432" w14:textId="1AEB0E46" w:rsidR="005961FD" w:rsidRPr="00B365A2" w:rsidRDefault="007A0C00" w:rsidP="00FD073F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 xml:space="preserve">(en % entregas extracomunitarias </w:t>
            </w:r>
            <w:r w:rsidR="00835AFD">
              <w:rPr>
                <w:rFonts w:ascii="Nunito Sans" w:hAnsi="Nunito Sans"/>
              </w:rPr>
              <w:t>sobre f</w:t>
            </w:r>
            <w:r w:rsidR="005413F3" w:rsidRPr="00B365A2">
              <w:rPr>
                <w:rFonts w:ascii="Nunito Sans" w:hAnsi="Nunito Sans"/>
              </w:rPr>
              <w:t>acturación)</w:t>
            </w:r>
          </w:p>
        </w:tc>
        <w:tc>
          <w:tcPr>
            <w:tcW w:w="2352" w:type="dxa"/>
          </w:tcPr>
          <w:p w14:paraId="47A1A1EE" w14:textId="77777777" w:rsidR="005961FD" w:rsidRPr="00B365A2" w:rsidRDefault="005961FD" w:rsidP="00FD073F">
            <w:pPr>
              <w:rPr>
                <w:rFonts w:ascii="Nunito Sans" w:hAnsi="Nunito Sans"/>
              </w:rPr>
            </w:pPr>
          </w:p>
        </w:tc>
        <w:tc>
          <w:tcPr>
            <w:tcW w:w="2216" w:type="dxa"/>
          </w:tcPr>
          <w:p w14:paraId="1ECDF10B" w14:textId="77777777" w:rsidR="005961FD" w:rsidRPr="00B365A2" w:rsidRDefault="005961FD" w:rsidP="00FD073F">
            <w:pPr>
              <w:rPr>
                <w:rFonts w:ascii="Nunito Sans" w:hAnsi="Nunito Sans"/>
              </w:rPr>
            </w:pPr>
          </w:p>
        </w:tc>
        <w:tc>
          <w:tcPr>
            <w:tcW w:w="2216" w:type="dxa"/>
          </w:tcPr>
          <w:p w14:paraId="5DA4F4B5" w14:textId="77777777" w:rsidR="005961FD" w:rsidRPr="00B365A2" w:rsidRDefault="005961FD" w:rsidP="00FD073F">
            <w:pPr>
              <w:rPr>
                <w:rFonts w:ascii="Nunito Sans" w:hAnsi="Nunito Sans"/>
              </w:rPr>
            </w:pPr>
          </w:p>
        </w:tc>
      </w:tr>
      <w:tr w:rsidR="00954B52" w:rsidRPr="00B365A2" w14:paraId="2D2BDB62" w14:textId="77777777" w:rsidTr="007A0C00">
        <w:tc>
          <w:tcPr>
            <w:tcW w:w="3140" w:type="dxa"/>
          </w:tcPr>
          <w:p w14:paraId="0820284D" w14:textId="592DDCB0" w:rsidR="00954B52" w:rsidRPr="00B365A2" w:rsidRDefault="008A1341" w:rsidP="00FD073F">
            <w:pPr>
              <w:rPr>
                <w:rFonts w:ascii="Nunito Sans" w:hAnsi="Nunito Sans"/>
              </w:rPr>
            </w:pPr>
            <w:r w:rsidRPr="00B365A2">
              <w:rPr>
                <w:rFonts w:ascii="Nunito Sans" w:hAnsi="Nunito Sans"/>
              </w:rPr>
              <w:t>% del pr</w:t>
            </w:r>
            <w:r w:rsidR="00954B52" w:rsidRPr="00B365A2">
              <w:rPr>
                <w:rFonts w:ascii="Nunito Sans" w:hAnsi="Nunito Sans"/>
              </w:rPr>
              <w:t xml:space="preserve">esupuesto </w:t>
            </w:r>
            <w:r w:rsidRPr="00B365A2">
              <w:rPr>
                <w:rFonts w:ascii="Nunito Sans" w:hAnsi="Nunito Sans"/>
              </w:rPr>
              <w:t>destinado a la promoción internacional respecto del total de presupuesto de la empresa</w:t>
            </w:r>
          </w:p>
        </w:tc>
        <w:tc>
          <w:tcPr>
            <w:tcW w:w="2352" w:type="dxa"/>
          </w:tcPr>
          <w:p w14:paraId="54B6BE41" w14:textId="77777777" w:rsidR="00954B52" w:rsidRPr="00B365A2" w:rsidRDefault="00954B52" w:rsidP="00FD073F">
            <w:pPr>
              <w:rPr>
                <w:rFonts w:ascii="Nunito Sans" w:hAnsi="Nunito Sans"/>
              </w:rPr>
            </w:pPr>
          </w:p>
        </w:tc>
        <w:tc>
          <w:tcPr>
            <w:tcW w:w="2216" w:type="dxa"/>
          </w:tcPr>
          <w:p w14:paraId="01ADAADE" w14:textId="77777777" w:rsidR="00954B52" w:rsidRPr="00B365A2" w:rsidRDefault="00954B52" w:rsidP="00FD073F">
            <w:pPr>
              <w:rPr>
                <w:rFonts w:ascii="Nunito Sans" w:hAnsi="Nunito Sans"/>
              </w:rPr>
            </w:pPr>
          </w:p>
        </w:tc>
        <w:tc>
          <w:tcPr>
            <w:tcW w:w="2216" w:type="dxa"/>
          </w:tcPr>
          <w:p w14:paraId="7E80C5A9" w14:textId="77777777" w:rsidR="00954B52" w:rsidRPr="00B365A2" w:rsidRDefault="00954B52" w:rsidP="00FD073F">
            <w:pPr>
              <w:rPr>
                <w:rFonts w:ascii="Nunito Sans" w:hAnsi="Nunito Sans"/>
              </w:rPr>
            </w:pPr>
          </w:p>
        </w:tc>
      </w:tr>
      <w:tr w:rsidR="005961FD" w:rsidRPr="00B365A2" w14:paraId="5997681E" w14:textId="77777777" w:rsidTr="007A0C00">
        <w:tc>
          <w:tcPr>
            <w:tcW w:w="3140" w:type="dxa"/>
          </w:tcPr>
          <w:p w14:paraId="3EB8C3B9" w14:textId="3DC901C1" w:rsidR="005961FD" w:rsidRPr="00B365A2" w:rsidRDefault="005961FD" w:rsidP="00FD073F">
            <w:pPr>
              <w:rPr>
                <w:rFonts w:ascii="Nunito Sans" w:hAnsi="Nunito Sans"/>
              </w:rPr>
            </w:pPr>
            <w:r w:rsidRPr="00B365A2">
              <w:rPr>
                <w:rFonts w:ascii="Nunito Sans" w:hAnsi="Nunito Sans"/>
              </w:rPr>
              <w:lastRenderedPageBreak/>
              <w:t xml:space="preserve">Número de </w:t>
            </w:r>
            <w:r w:rsidR="00954B52" w:rsidRPr="00B365A2">
              <w:rPr>
                <w:rFonts w:ascii="Nunito Sans" w:hAnsi="Nunito Sans"/>
              </w:rPr>
              <w:t>trabajadores total de la empresa</w:t>
            </w:r>
          </w:p>
        </w:tc>
        <w:tc>
          <w:tcPr>
            <w:tcW w:w="2352" w:type="dxa"/>
          </w:tcPr>
          <w:p w14:paraId="51395C1C" w14:textId="77777777" w:rsidR="005961FD" w:rsidRPr="00B365A2" w:rsidRDefault="005961FD" w:rsidP="00FD073F">
            <w:pPr>
              <w:rPr>
                <w:rFonts w:ascii="Nunito Sans" w:hAnsi="Nunito Sans"/>
              </w:rPr>
            </w:pPr>
          </w:p>
        </w:tc>
        <w:tc>
          <w:tcPr>
            <w:tcW w:w="2216" w:type="dxa"/>
          </w:tcPr>
          <w:p w14:paraId="208F7817" w14:textId="77777777" w:rsidR="005961FD" w:rsidRPr="00B365A2" w:rsidRDefault="005961FD" w:rsidP="00FD073F">
            <w:pPr>
              <w:rPr>
                <w:rFonts w:ascii="Nunito Sans" w:hAnsi="Nunito Sans"/>
              </w:rPr>
            </w:pPr>
          </w:p>
        </w:tc>
        <w:tc>
          <w:tcPr>
            <w:tcW w:w="2216" w:type="dxa"/>
          </w:tcPr>
          <w:p w14:paraId="3AFEBCA2" w14:textId="77777777" w:rsidR="005961FD" w:rsidRPr="00B365A2" w:rsidRDefault="005961FD" w:rsidP="00FD073F">
            <w:pPr>
              <w:rPr>
                <w:rFonts w:ascii="Nunito Sans" w:hAnsi="Nunito Sans"/>
              </w:rPr>
            </w:pPr>
          </w:p>
        </w:tc>
      </w:tr>
      <w:tr w:rsidR="005961FD" w:rsidRPr="00B365A2" w14:paraId="134D9FBA" w14:textId="77777777" w:rsidTr="007A0C00">
        <w:tc>
          <w:tcPr>
            <w:tcW w:w="3140" w:type="dxa"/>
          </w:tcPr>
          <w:p w14:paraId="20823BDD" w14:textId="6EE5B420" w:rsidR="005961FD" w:rsidRPr="00B365A2" w:rsidRDefault="005961FD" w:rsidP="00FD073F">
            <w:pPr>
              <w:rPr>
                <w:rFonts w:ascii="Nunito Sans" w:hAnsi="Nunito Sans"/>
              </w:rPr>
            </w:pPr>
            <w:r w:rsidRPr="00B365A2">
              <w:rPr>
                <w:rFonts w:ascii="Nunito Sans" w:hAnsi="Nunito Sans"/>
              </w:rPr>
              <w:t xml:space="preserve">Número </w:t>
            </w:r>
            <w:r w:rsidR="00954B52" w:rsidRPr="00B365A2">
              <w:rPr>
                <w:rFonts w:ascii="Nunito Sans" w:hAnsi="Nunito Sans"/>
              </w:rPr>
              <w:t xml:space="preserve">de trabajadores </w:t>
            </w:r>
            <w:r w:rsidR="000B606A" w:rsidRPr="00B365A2">
              <w:rPr>
                <w:rFonts w:ascii="Nunito Sans" w:hAnsi="Nunito Sans"/>
              </w:rPr>
              <w:t>del área</w:t>
            </w:r>
            <w:r w:rsidRPr="00B365A2">
              <w:rPr>
                <w:rFonts w:ascii="Nunito Sans" w:hAnsi="Nunito Sans"/>
              </w:rPr>
              <w:t xml:space="preserve"> internacional</w:t>
            </w:r>
          </w:p>
        </w:tc>
        <w:tc>
          <w:tcPr>
            <w:tcW w:w="2352" w:type="dxa"/>
          </w:tcPr>
          <w:p w14:paraId="3F3F5584" w14:textId="77777777" w:rsidR="005961FD" w:rsidRPr="00B365A2" w:rsidRDefault="005961FD" w:rsidP="00FD073F">
            <w:pPr>
              <w:rPr>
                <w:rFonts w:ascii="Nunito Sans" w:hAnsi="Nunito Sans"/>
              </w:rPr>
            </w:pPr>
          </w:p>
        </w:tc>
        <w:tc>
          <w:tcPr>
            <w:tcW w:w="2216" w:type="dxa"/>
          </w:tcPr>
          <w:p w14:paraId="7BC086AF" w14:textId="77777777" w:rsidR="005961FD" w:rsidRPr="00B365A2" w:rsidRDefault="005961FD" w:rsidP="00FD073F">
            <w:pPr>
              <w:rPr>
                <w:rFonts w:ascii="Nunito Sans" w:hAnsi="Nunito Sans"/>
              </w:rPr>
            </w:pPr>
          </w:p>
        </w:tc>
        <w:tc>
          <w:tcPr>
            <w:tcW w:w="2216" w:type="dxa"/>
          </w:tcPr>
          <w:p w14:paraId="23FBF0B2" w14:textId="77777777" w:rsidR="005961FD" w:rsidRPr="00B365A2" w:rsidRDefault="005961FD" w:rsidP="00FD073F">
            <w:pPr>
              <w:rPr>
                <w:rFonts w:ascii="Nunito Sans" w:hAnsi="Nunito Sans"/>
              </w:rPr>
            </w:pPr>
          </w:p>
        </w:tc>
      </w:tr>
    </w:tbl>
    <w:p w14:paraId="02E7F2B6" w14:textId="77777777" w:rsidR="001A6EED" w:rsidRPr="00B365A2" w:rsidRDefault="001A6EED" w:rsidP="001A6EED">
      <w:pPr>
        <w:pStyle w:val="Prrafodelista"/>
        <w:ind w:left="360"/>
        <w:rPr>
          <w:rFonts w:ascii="Nunito Sans" w:hAnsi="Nunito Sans"/>
          <w:b/>
          <w:bCs/>
          <w:sz w:val="28"/>
          <w:szCs w:val="28"/>
        </w:rPr>
      </w:pPr>
    </w:p>
    <w:p w14:paraId="7B2112FE" w14:textId="77777777" w:rsidR="001A6EED" w:rsidRPr="00B365A2" w:rsidRDefault="001A6EED" w:rsidP="001A6EED">
      <w:pPr>
        <w:pStyle w:val="Prrafodelista"/>
        <w:ind w:left="360"/>
        <w:rPr>
          <w:rFonts w:ascii="Nunito Sans" w:hAnsi="Nunito Sans"/>
          <w:b/>
          <w:bCs/>
          <w:sz w:val="28"/>
          <w:szCs w:val="28"/>
        </w:rPr>
      </w:pPr>
    </w:p>
    <w:p w14:paraId="17416101" w14:textId="77777777" w:rsidR="001A6EED" w:rsidRPr="00B365A2" w:rsidRDefault="001A6EED" w:rsidP="001A6EED">
      <w:pPr>
        <w:pStyle w:val="Prrafodelista"/>
        <w:ind w:left="360"/>
        <w:rPr>
          <w:rFonts w:ascii="Nunito Sans" w:hAnsi="Nunito Sans"/>
          <w:b/>
          <w:bCs/>
          <w:sz w:val="28"/>
          <w:szCs w:val="28"/>
        </w:rPr>
      </w:pPr>
    </w:p>
    <w:tbl>
      <w:tblPr>
        <w:tblStyle w:val="Tablaconcuadrcula"/>
        <w:tblW w:w="0" w:type="auto"/>
        <w:tblInd w:w="-5" w:type="dxa"/>
        <w:shd w:val="clear" w:color="auto" w:fill="E5EE6C"/>
        <w:tblLook w:val="04A0" w:firstRow="1" w:lastRow="0" w:firstColumn="1" w:lastColumn="0" w:noHBand="0" w:noVBand="1"/>
      </w:tblPr>
      <w:tblGrid>
        <w:gridCol w:w="8499"/>
      </w:tblGrid>
      <w:tr w:rsidR="004D506F" w:rsidRPr="00B365A2" w14:paraId="5178B0BD" w14:textId="77777777" w:rsidTr="00BA4CCC">
        <w:tc>
          <w:tcPr>
            <w:tcW w:w="8499" w:type="dxa"/>
            <w:shd w:val="clear" w:color="auto" w:fill="E5EE6C"/>
          </w:tcPr>
          <w:p w14:paraId="798A80B6" w14:textId="77777777" w:rsidR="004D506F" w:rsidRPr="00B365A2" w:rsidRDefault="004D506F" w:rsidP="004B4679">
            <w:pPr>
              <w:pStyle w:val="Prrafodelista"/>
              <w:numPr>
                <w:ilvl w:val="0"/>
                <w:numId w:val="14"/>
              </w:numPr>
              <w:rPr>
                <w:rFonts w:ascii="Nunito Sans" w:hAnsi="Nunito Sans"/>
                <w:b/>
                <w:bCs/>
                <w:sz w:val="28"/>
                <w:szCs w:val="28"/>
              </w:rPr>
            </w:pPr>
            <w:r w:rsidRPr="00B365A2">
              <w:rPr>
                <w:rFonts w:ascii="Nunito Sans" w:hAnsi="Nunito Sans"/>
                <w:b/>
                <w:bCs/>
                <w:sz w:val="28"/>
                <w:szCs w:val="28"/>
              </w:rPr>
              <w:t>PLAN DE INTERNACIONALIZACIÓN DE LA EMPRESA</w:t>
            </w:r>
          </w:p>
        </w:tc>
      </w:tr>
    </w:tbl>
    <w:p w14:paraId="7BE1D3C1" w14:textId="2BA7190D" w:rsidR="006540A8" w:rsidRPr="00087CB0" w:rsidRDefault="006540A8" w:rsidP="00BA4CCC">
      <w:pPr>
        <w:rPr>
          <w:rFonts w:ascii="Nunito Sans" w:hAnsi="Nunito Sans"/>
          <w:color w:val="767171" w:themeColor="background2" w:themeShade="80"/>
        </w:rPr>
      </w:pPr>
      <w:r w:rsidRPr="00087CB0">
        <w:rPr>
          <w:rFonts w:ascii="Nunito Sans" w:hAnsi="Nunito Sans"/>
          <w:color w:val="767171" w:themeColor="background2" w:themeShade="80"/>
        </w:rPr>
        <w:t>En este apartado</w:t>
      </w:r>
      <w:r w:rsidR="0075696F" w:rsidRPr="00087CB0">
        <w:rPr>
          <w:rFonts w:ascii="Nunito Sans" w:hAnsi="Nunito Sans"/>
          <w:color w:val="767171" w:themeColor="background2" w:themeShade="80"/>
        </w:rPr>
        <w:t xml:space="preserve"> </w:t>
      </w:r>
      <w:r w:rsidR="00594407" w:rsidRPr="00087CB0">
        <w:rPr>
          <w:rFonts w:ascii="Nunito Sans" w:hAnsi="Nunito Sans"/>
          <w:color w:val="767171" w:themeColor="background2" w:themeShade="80"/>
        </w:rPr>
        <w:t>correspondiente al plan de internacionalización de la empresa, debe</w:t>
      </w:r>
      <w:r w:rsidR="00E52337" w:rsidRPr="00087CB0">
        <w:rPr>
          <w:rFonts w:ascii="Nunito Sans" w:hAnsi="Nunito Sans"/>
          <w:color w:val="767171" w:themeColor="background2" w:themeShade="80"/>
        </w:rPr>
        <w:t>rá</w:t>
      </w:r>
      <w:r w:rsidR="00594407" w:rsidRPr="00087CB0">
        <w:rPr>
          <w:rFonts w:ascii="Nunito Sans" w:hAnsi="Nunito Sans"/>
          <w:color w:val="767171" w:themeColor="background2" w:themeShade="80"/>
        </w:rPr>
        <w:t xml:space="preserve"> </w:t>
      </w:r>
      <w:r w:rsidR="00424B09" w:rsidRPr="00087CB0">
        <w:rPr>
          <w:rFonts w:ascii="Nunito Sans" w:hAnsi="Nunito Sans"/>
          <w:color w:val="767171" w:themeColor="background2" w:themeShade="80"/>
        </w:rPr>
        <w:t xml:space="preserve">explicar </w:t>
      </w:r>
      <w:r w:rsidR="00D76F81" w:rsidRPr="00087CB0">
        <w:rPr>
          <w:rFonts w:ascii="Nunito Sans" w:hAnsi="Nunito Sans"/>
          <w:color w:val="767171" w:themeColor="background2" w:themeShade="80"/>
        </w:rPr>
        <w:t xml:space="preserve">de manera resumida </w:t>
      </w:r>
      <w:r w:rsidR="00424B09" w:rsidRPr="00087CB0">
        <w:rPr>
          <w:rFonts w:ascii="Nunito Sans" w:hAnsi="Nunito Sans"/>
          <w:color w:val="767171" w:themeColor="background2" w:themeShade="80"/>
        </w:rPr>
        <w:t xml:space="preserve">el proyecto </w:t>
      </w:r>
      <w:r w:rsidR="00F721E1" w:rsidRPr="00087CB0">
        <w:rPr>
          <w:rFonts w:ascii="Nunito Sans" w:hAnsi="Nunito Sans"/>
          <w:color w:val="767171" w:themeColor="background2" w:themeShade="80"/>
        </w:rPr>
        <w:t xml:space="preserve">que desea </w:t>
      </w:r>
      <w:r w:rsidR="00063B90" w:rsidRPr="00087CB0">
        <w:rPr>
          <w:rFonts w:ascii="Nunito Sans" w:hAnsi="Nunito Sans"/>
          <w:color w:val="767171" w:themeColor="background2" w:themeShade="80"/>
        </w:rPr>
        <w:t>realizar, los</w:t>
      </w:r>
      <w:r w:rsidR="00594407" w:rsidRPr="00087CB0">
        <w:rPr>
          <w:rFonts w:ascii="Nunito Sans" w:hAnsi="Nunito Sans"/>
          <w:color w:val="767171" w:themeColor="background2" w:themeShade="80"/>
        </w:rPr>
        <w:t xml:space="preserve"> principales objetivos </w:t>
      </w:r>
      <w:r w:rsidR="0098141D" w:rsidRPr="00087CB0">
        <w:rPr>
          <w:rFonts w:ascii="Nunito Sans" w:hAnsi="Nunito Sans"/>
          <w:color w:val="767171" w:themeColor="background2" w:themeShade="80"/>
        </w:rPr>
        <w:t xml:space="preserve">y </w:t>
      </w:r>
      <w:r w:rsidR="00F721E1" w:rsidRPr="00087CB0">
        <w:rPr>
          <w:rFonts w:ascii="Nunito Sans" w:hAnsi="Nunito Sans"/>
          <w:color w:val="767171" w:themeColor="background2" w:themeShade="80"/>
        </w:rPr>
        <w:t xml:space="preserve">su </w:t>
      </w:r>
      <w:r w:rsidR="00606E17" w:rsidRPr="00087CB0">
        <w:rPr>
          <w:rFonts w:ascii="Nunito Sans" w:hAnsi="Nunito Sans"/>
          <w:color w:val="767171" w:themeColor="background2" w:themeShade="80"/>
        </w:rPr>
        <w:t>relevancia para la estrategia</w:t>
      </w:r>
      <w:r w:rsidR="00DE2036" w:rsidRPr="00087CB0">
        <w:rPr>
          <w:rFonts w:ascii="Nunito Sans" w:hAnsi="Nunito Sans"/>
          <w:color w:val="767171" w:themeColor="background2" w:themeShade="80"/>
        </w:rPr>
        <w:t xml:space="preserve"> internacional</w:t>
      </w:r>
      <w:r w:rsidR="00606E17" w:rsidRPr="00087CB0">
        <w:rPr>
          <w:rFonts w:ascii="Nunito Sans" w:hAnsi="Nunito Sans"/>
          <w:color w:val="767171" w:themeColor="background2" w:themeShade="80"/>
        </w:rPr>
        <w:t xml:space="preserve"> de la empresa</w:t>
      </w:r>
      <w:r w:rsidR="0009622F" w:rsidRPr="00087CB0">
        <w:rPr>
          <w:rFonts w:ascii="Nunito Sans" w:hAnsi="Nunito Sans"/>
          <w:color w:val="767171" w:themeColor="background2" w:themeShade="80"/>
        </w:rPr>
        <w:t>.</w:t>
      </w:r>
    </w:p>
    <w:p w14:paraId="36E014B7" w14:textId="77777777" w:rsidR="005C7206" w:rsidRPr="00B365A2" w:rsidRDefault="005C7206" w:rsidP="006540A8">
      <w:pPr>
        <w:pStyle w:val="Prrafodelista"/>
        <w:ind w:left="360"/>
        <w:rPr>
          <w:rFonts w:ascii="Nunito Sans" w:hAnsi="Nunito Sans"/>
        </w:rPr>
      </w:pPr>
    </w:p>
    <w:p w14:paraId="134C73DD" w14:textId="2D64A65E" w:rsidR="00D96DF3" w:rsidRDefault="00A07E75" w:rsidP="004B4679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 w:rsidRPr="00606E17">
        <w:rPr>
          <w:rFonts w:ascii="Nunito Sans" w:hAnsi="Nunito Sans"/>
        </w:rPr>
        <w:t>Descripción del proyecto a realizar</w:t>
      </w:r>
      <w:r w:rsidR="00A61AAE" w:rsidRPr="00606E17">
        <w:rPr>
          <w:rFonts w:ascii="Nunito Sans" w:hAnsi="Nunito Sans"/>
        </w:rPr>
        <w:t xml:space="preserve"> y aspectos a resaltar</w:t>
      </w:r>
    </w:p>
    <w:p w14:paraId="33297686" w14:textId="2AE563B1" w:rsidR="00DE2036" w:rsidRDefault="00DE2036" w:rsidP="00DE2036">
      <w:pPr>
        <w:pStyle w:val="Prrafodelista"/>
        <w:rPr>
          <w:rFonts w:ascii="Nunito Sans" w:hAnsi="Nunito Sans"/>
        </w:rPr>
      </w:pPr>
      <w:r>
        <w:rPr>
          <w:rFonts w:ascii="Nunito Sans" w:hAnsi="Nunito Sans"/>
        </w:rPr>
        <w:t>(máximo 1.000 caracteres</w:t>
      </w:r>
      <w:r w:rsidR="00AC069F">
        <w:rPr>
          <w:rFonts w:ascii="Nunito Sans" w:hAnsi="Nunito Sans"/>
        </w:rPr>
        <w:t>)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77276" w14:paraId="7C732917" w14:textId="77777777" w:rsidTr="00B77276">
        <w:tc>
          <w:tcPr>
            <w:tcW w:w="8499" w:type="dxa"/>
          </w:tcPr>
          <w:p w14:paraId="0EC37BDB" w14:textId="77777777" w:rsidR="00B77276" w:rsidRDefault="00B77276" w:rsidP="00B77276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64FF15F0" w14:textId="77777777" w:rsidR="00B77276" w:rsidRPr="00B77276" w:rsidRDefault="00B77276" w:rsidP="00B77276">
      <w:pPr>
        <w:pStyle w:val="Prrafodelista"/>
        <w:rPr>
          <w:rFonts w:ascii="Nunito Sans" w:hAnsi="Nunito Sans"/>
        </w:rPr>
      </w:pPr>
    </w:p>
    <w:p w14:paraId="4C16EF84" w14:textId="094F1D06" w:rsidR="002B63BF" w:rsidRDefault="002B63BF" w:rsidP="004B4679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>
        <w:rPr>
          <w:rFonts w:ascii="Nunito Sans" w:hAnsi="Nunito Sans"/>
        </w:rPr>
        <w:t>Objetivos perseguidos con 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D0183" w14:paraId="4DAC3CDA" w14:textId="77777777" w:rsidTr="00AD0183">
        <w:tc>
          <w:tcPr>
            <w:tcW w:w="8494" w:type="dxa"/>
          </w:tcPr>
          <w:p w14:paraId="15F0B068" w14:textId="77777777" w:rsidR="00AD0183" w:rsidRDefault="00AD0183" w:rsidP="00AD0183">
            <w:pPr>
              <w:rPr>
                <w:rFonts w:ascii="Nunito Sans" w:hAnsi="Nunito Sans"/>
              </w:rPr>
            </w:pPr>
          </w:p>
        </w:tc>
      </w:tr>
    </w:tbl>
    <w:p w14:paraId="16F309FF" w14:textId="77777777" w:rsidR="002310CB" w:rsidRDefault="002310CB" w:rsidP="002310CB">
      <w:pPr>
        <w:pStyle w:val="Prrafodelista"/>
        <w:ind w:left="360"/>
        <w:rPr>
          <w:rFonts w:ascii="Nunito Sans" w:hAnsi="Nunito Sans"/>
        </w:rPr>
      </w:pPr>
    </w:p>
    <w:p w14:paraId="17AC14AF" w14:textId="28A09A84" w:rsidR="00DE2036" w:rsidRPr="00DE2036" w:rsidRDefault="00061D70" w:rsidP="00DE2036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 w:rsidRPr="002B63BF">
        <w:rPr>
          <w:rFonts w:ascii="Nunito Sans" w:hAnsi="Nunito Sans"/>
        </w:rPr>
        <w:t>Justificación de</w:t>
      </w:r>
      <w:r w:rsidR="00FD7555" w:rsidRPr="002B63BF">
        <w:rPr>
          <w:rFonts w:ascii="Nunito Sans" w:hAnsi="Nunito Sans"/>
        </w:rPr>
        <w:t xml:space="preserve"> la necesidad del proyecto </w:t>
      </w:r>
      <w:r w:rsidR="002310CB">
        <w:rPr>
          <w:rFonts w:ascii="Nunito Sans" w:hAnsi="Nunito Sans"/>
        </w:rPr>
        <w:t>en el marco de la estrategia global de</w:t>
      </w:r>
      <w:r w:rsidR="00AD0183">
        <w:rPr>
          <w:rFonts w:ascii="Nunito Sans" w:hAnsi="Nunito Sans"/>
        </w:rPr>
        <w:t xml:space="preserve"> internacionalización de la </w:t>
      </w:r>
      <w:r w:rsidR="00FD7555" w:rsidRPr="002B63BF">
        <w:rPr>
          <w:rFonts w:ascii="Nunito Sans" w:hAnsi="Nunito Sans"/>
        </w:rPr>
        <w:t>empresa</w:t>
      </w:r>
      <w:r w:rsidR="00DE2036">
        <w:rPr>
          <w:rFonts w:ascii="Nunito Sans" w:hAnsi="Nunito San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61D70" w14:paraId="242DB559" w14:textId="77777777" w:rsidTr="00061D70">
        <w:tc>
          <w:tcPr>
            <w:tcW w:w="8494" w:type="dxa"/>
          </w:tcPr>
          <w:p w14:paraId="79393EDE" w14:textId="77777777" w:rsidR="00061D70" w:rsidRDefault="00061D70" w:rsidP="00061D70">
            <w:pPr>
              <w:rPr>
                <w:rFonts w:ascii="Nunito Sans" w:hAnsi="Nunito Sans"/>
              </w:rPr>
            </w:pPr>
          </w:p>
        </w:tc>
      </w:tr>
    </w:tbl>
    <w:p w14:paraId="3BC2FF92" w14:textId="77777777" w:rsidR="00B57850" w:rsidRDefault="00B57850" w:rsidP="00B57850">
      <w:pPr>
        <w:pStyle w:val="Prrafodelista"/>
        <w:rPr>
          <w:rFonts w:ascii="Nunito Sans" w:hAnsi="Nunito Sans"/>
        </w:rPr>
      </w:pPr>
    </w:p>
    <w:p w14:paraId="54780620" w14:textId="1C1044FE" w:rsidR="00BD53D0" w:rsidRPr="002B63BF" w:rsidRDefault="00BD53D0" w:rsidP="004B4679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 w:rsidRPr="002B63BF">
        <w:rPr>
          <w:rFonts w:ascii="Nunito Sans" w:hAnsi="Nunito Sans"/>
        </w:rPr>
        <w:t xml:space="preserve">Países </w:t>
      </w:r>
      <w:r w:rsidR="002B63BF">
        <w:rPr>
          <w:rFonts w:ascii="Nunito Sans" w:hAnsi="Nunito Sans"/>
        </w:rPr>
        <w:t>objetivo del proyecto</w:t>
      </w:r>
      <w:r w:rsidR="00A5512F" w:rsidRPr="002B63BF">
        <w:rPr>
          <w:rFonts w:ascii="Nunito Sans" w:hAnsi="Nunito San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A623F" w14:paraId="1D03DFE2" w14:textId="77777777" w:rsidTr="008A623F">
        <w:tc>
          <w:tcPr>
            <w:tcW w:w="8494" w:type="dxa"/>
          </w:tcPr>
          <w:p w14:paraId="3AF9D241" w14:textId="77777777" w:rsidR="008A623F" w:rsidRDefault="008A623F" w:rsidP="008A623F">
            <w:pPr>
              <w:rPr>
                <w:rFonts w:ascii="Nunito Sans" w:hAnsi="Nunito Sans"/>
              </w:rPr>
            </w:pPr>
          </w:p>
        </w:tc>
      </w:tr>
    </w:tbl>
    <w:p w14:paraId="03B6C227" w14:textId="77777777" w:rsidR="008A623F" w:rsidRPr="008A623F" w:rsidRDefault="008A623F" w:rsidP="008A623F">
      <w:pPr>
        <w:rPr>
          <w:rFonts w:ascii="Nunito Sans" w:hAnsi="Nunito Sans"/>
        </w:rPr>
      </w:pPr>
    </w:p>
    <w:p w14:paraId="3FEB07C0" w14:textId="77777777" w:rsidR="00B57850" w:rsidRDefault="00B57850" w:rsidP="00E05F45">
      <w:pPr>
        <w:rPr>
          <w:rFonts w:ascii="Nunito Sans" w:hAnsi="Nunito Sans"/>
        </w:rPr>
      </w:pPr>
    </w:p>
    <w:p w14:paraId="1B09935B" w14:textId="6263EBED" w:rsidR="00096140" w:rsidRDefault="00096140">
      <w:pPr>
        <w:rPr>
          <w:rFonts w:ascii="Nunito Sans" w:hAnsi="Nunito Sans"/>
        </w:rPr>
      </w:pPr>
    </w:p>
    <w:p w14:paraId="5628BAF0" w14:textId="77777777" w:rsidR="00096140" w:rsidRDefault="00096140" w:rsidP="00E05F45">
      <w:pPr>
        <w:rPr>
          <w:rFonts w:ascii="Nunito Sans" w:hAnsi="Nunito Sans"/>
        </w:rPr>
      </w:pPr>
    </w:p>
    <w:p w14:paraId="360126E4" w14:textId="77777777" w:rsidR="00087CB0" w:rsidRDefault="00087CB0" w:rsidP="00E05F45">
      <w:pPr>
        <w:rPr>
          <w:rFonts w:ascii="Nunito Sans" w:hAnsi="Nunito Sans"/>
        </w:rPr>
      </w:pPr>
    </w:p>
    <w:p w14:paraId="58C2AE74" w14:textId="77777777" w:rsidR="00817233" w:rsidRDefault="00817233" w:rsidP="00E05F45">
      <w:pPr>
        <w:rPr>
          <w:rFonts w:ascii="Nunito Sans" w:hAnsi="Nunito Sans"/>
        </w:rPr>
      </w:pPr>
    </w:p>
    <w:p w14:paraId="0BFF0761" w14:textId="77777777" w:rsidR="00087CB0" w:rsidRDefault="00087CB0" w:rsidP="00E05F45">
      <w:pPr>
        <w:rPr>
          <w:rFonts w:ascii="Nunito Sans" w:hAnsi="Nunito Sans"/>
        </w:rPr>
      </w:pPr>
    </w:p>
    <w:p w14:paraId="3FD443A6" w14:textId="18827908" w:rsidR="00285F1B" w:rsidRPr="003A434F" w:rsidRDefault="003A434F" w:rsidP="005400F3">
      <w:pPr>
        <w:jc w:val="both"/>
        <w:rPr>
          <w:rFonts w:ascii="Nunito Sans" w:hAnsi="Nunito Sans"/>
          <w:b/>
          <w:bCs/>
        </w:rPr>
      </w:pPr>
      <w:r w:rsidRPr="003A434F">
        <w:rPr>
          <w:rFonts w:ascii="Nunito Sans" w:hAnsi="Nunito Sans"/>
          <w:b/>
          <w:bCs/>
        </w:rPr>
        <w:t xml:space="preserve">NOTA RELATIVA AL PRESUPUESTO DEL PROYECTO: </w:t>
      </w:r>
    </w:p>
    <w:p w14:paraId="63F53D4E" w14:textId="77777777" w:rsidR="00835164" w:rsidRPr="000D4044" w:rsidRDefault="00835164" w:rsidP="00835164">
      <w:pPr>
        <w:pStyle w:val="Prrafodelista"/>
        <w:numPr>
          <w:ilvl w:val="0"/>
          <w:numId w:val="16"/>
        </w:numPr>
        <w:jc w:val="both"/>
        <w:rPr>
          <w:rFonts w:ascii="Nunito Sans" w:hAnsi="Nunito Sans"/>
          <w:color w:val="767171" w:themeColor="background2" w:themeShade="80"/>
        </w:rPr>
      </w:pPr>
      <w:r>
        <w:rPr>
          <w:rFonts w:ascii="Nunito Sans" w:hAnsi="Nunito Sans"/>
          <w:color w:val="767171" w:themeColor="background2" w:themeShade="80"/>
        </w:rPr>
        <w:t xml:space="preserve">El </w:t>
      </w:r>
      <w:r w:rsidRPr="000D4044">
        <w:rPr>
          <w:rFonts w:ascii="Nunito Sans" w:hAnsi="Nunito Sans"/>
          <w:color w:val="767171" w:themeColor="background2" w:themeShade="80"/>
        </w:rPr>
        <w:t xml:space="preserve">presupuesto del plan de internacionalización </w:t>
      </w:r>
      <w:r>
        <w:rPr>
          <w:rFonts w:ascii="Nunito Sans" w:hAnsi="Nunito Sans"/>
          <w:color w:val="767171" w:themeColor="background2" w:themeShade="80"/>
        </w:rPr>
        <w:t xml:space="preserve">deberá incluir aquellos </w:t>
      </w:r>
      <w:r w:rsidRPr="000D4044">
        <w:rPr>
          <w:rFonts w:ascii="Nunito Sans" w:hAnsi="Nunito Sans"/>
          <w:color w:val="767171" w:themeColor="background2" w:themeShade="80"/>
        </w:rPr>
        <w:t xml:space="preserve">costes </w:t>
      </w:r>
      <w:r>
        <w:rPr>
          <w:rFonts w:ascii="Nunito Sans" w:hAnsi="Nunito Sans"/>
          <w:color w:val="767171" w:themeColor="background2" w:themeShade="80"/>
        </w:rPr>
        <w:t xml:space="preserve">que estando establecidos como elegibles en </w:t>
      </w:r>
      <w:r w:rsidRPr="000D4044">
        <w:rPr>
          <w:rFonts w:ascii="Nunito Sans" w:hAnsi="Nunito Sans"/>
          <w:color w:val="767171" w:themeColor="background2" w:themeShade="80"/>
        </w:rPr>
        <w:t>la convocatoria de ayudas resulten necesarios y justificados en el proyecto para el que solicita la subvención.</w:t>
      </w:r>
    </w:p>
    <w:p w14:paraId="601014A7" w14:textId="77777777" w:rsidR="00835164" w:rsidRDefault="00835164" w:rsidP="00835164">
      <w:pPr>
        <w:pStyle w:val="Prrafodelista"/>
        <w:jc w:val="both"/>
        <w:rPr>
          <w:rFonts w:ascii="Nunito Sans" w:hAnsi="Nunito Sans"/>
          <w:color w:val="767171" w:themeColor="background2" w:themeShade="80"/>
        </w:rPr>
      </w:pPr>
    </w:p>
    <w:p w14:paraId="1679D112" w14:textId="6069E978" w:rsidR="006B6E20" w:rsidRPr="006B6E20" w:rsidRDefault="008318C9" w:rsidP="006B6E20">
      <w:pPr>
        <w:pStyle w:val="Prrafodelista"/>
        <w:numPr>
          <w:ilvl w:val="0"/>
          <w:numId w:val="16"/>
        </w:numPr>
        <w:jc w:val="both"/>
        <w:rPr>
          <w:rFonts w:ascii="Nunito Sans" w:hAnsi="Nunito Sans"/>
          <w:color w:val="767171" w:themeColor="background2" w:themeShade="80"/>
        </w:rPr>
      </w:pPr>
      <w:r>
        <w:rPr>
          <w:rFonts w:ascii="Nunito Sans" w:hAnsi="Nunito Sans"/>
          <w:color w:val="767171" w:themeColor="background2" w:themeShade="80"/>
        </w:rPr>
        <w:t>Deberá rellenar y presentar el modelo</w:t>
      </w:r>
      <w:r w:rsidRPr="008318C9">
        <w:rPr>
          <w:rFonts w:ascii="Nunito Sans" w:hAnsi="Nunito Sans"/>
          <w:color w:val="767171" w:themeColor="background2" w:themeShade="80"/>
        </w:rPr>
        <w:t xml:space="preserve"> </w:t>
      </w:r>
      <w:r w:rsidRPr="00087CB0">
        <w:rPr>
          <w:rFonts w:ascii="Nunito Sans" w:hAnsi="Nunito Sans"/>
          <w:color w:val="767171" w:themeColor="background2" w:themeShade="80"/>
        </w:rPr>
        <w:t xml:space="preserve">el modelo normalizado </w:t>
      </w:r>
      <w:r w:rsidRPr="00D03B2B">
        <w:rPr>
          <w:rFonts w:ascii="Nunito Sans" w:hAnsi="Nunito Sans"/>
          <w:b/>
          <w:bCs/>
          <w:color w:val="767171" w:themeColor="background2" w:themeShade="80"/>
        </w:rPr>
        <w:t>MOD-</w:t>
      </w:r>
      <w:r>
        <w:rPr>
          <w:rFonts w:ascii="Nunito Sans" w:hAnsi="Nunito Sans"/>
          <w:b/>
          <w:bCs/>
          <w:color w:val="767171" w:themeColor="background2" w:themeShade="80"/>
        </w:rPr>
        <w:t>P-</w:t>
      </w:r>
      <w:r w:rsidRPr="00D03B2B">
        <w:rPr>
          <w:rFonts w:ascii="Nunito Sans" w:hAnsi="Nunito Sans"/>
          <w:b/>
          <w:bCs/>
          <w:color w:val="767171" w:themeColor="background2" w:themeShade="80"/>
        </w:rPr>
        <w:t>MAKE2</w:t>
      </w:r>
      <w:r>
        <w:rPr>
          <w:rFonts w:ascii="Nunito Sans" w:hAnsi="Nunito Sans"/>
          <w:b/>
          <w:bCs/>
          <w:color w:val="767171" w:themeColor="background2" w:themeShade="80"/>
        </w:rPr>
        <w:t>4</w:t>
      </w:r>
      <w:r w:rsidRPr="00D03B2B">
        <w:rPr>
          <w:rFonts w:ascii="Nunito Sans" w:hAnsi="Nunito Sans"/>
          <w:color w:val="767171" w:themeColor="background2" w:themeShade="80"/>
        </w:rPr>
        <w:t xml:space="preserve"> </w:t>
      </w:r>
      <w:r w:rsidRPr="00087CB0">
        <w:rPr>
          <w:rFonts w:ascii="Nunito Sans" w:hAnsi="Nunito Sans"/>
          <w:color w:val="767171" w:themeColor="background2" w:themeShade="80"/>
        </w:rPr>
        <w:t>accesible a través de la sección de DESCARGAS de la convocatoria de ayudas</w:t>
      </w:r>
      <w:r>
        <w:rPr>
          <w:rFonts w:ascii="Nunito Sans" w:hAnsi="Nunito Sans"/>
          <w:color w:val="767171" w:themeColor="background2" w:themeShade="80"/>
        </w:rPr>
        <w:t>.</w:t>
      </w:r>
      <w:r w:rsidR="006B6E20">
        <w:rPr>
          <w:rFonts w:ascii="Nunito Sans" w:hAnsi="Nunito Sans"/>
          <w:color w:val="767171" w:themeColor="background2" w:themeShade="80"/>
        </w:rPr>
        <w:t xml:space="preserve"> El importe </w:t>
      </w:r>
      <w:r w:rsidR="001A55B7">
        <w:rPr>
          <w:rFonts w:ascii="Nunito Sans" w:hAnsi="Nunito Sans"/>
          <w:color w:val="767171" w:themeColor="background2" w:themeShade="80"/>
        </w:rPr>
        <w:t>presupuestado deberá coincidir con el total de presupuesto que figure en el formulario de solicitud de la ayuda.</w:t>
      </w:r>
    </w:p>
    <w:p w14:paraId="5E145CB6" w14:textId="77777777" w:rsidR="000D4044" w:rsidRDefault="000D4044" w:rsidP="000D4044">
      <w:pPr>
        <w:pStyle w:val="Prrafodelista"/>
        <w:jc w:val="both"/>
        <w:rPr>
          <w:rFonts w:ascii="Nunito Sans" w:hAnsi="Nunito Sans"/>
          <w:color w:val="767171" w:themeColor="background2" w:themeShade="80"/>
        </w:rPr>
      </w:pPr>
    </w:p>
    <w:p w14:paraId="6688D756" w14:textId="77777777" w:rsidR="000B0149" w:rsidRDefault="00697CF1" w:rsidP="00697CF1">
      <w:pPr>
        <w:pStyle w:val="Prrafodelista"/>
        <w:numPr>
          <w:ilvl w:val="0"/>
          <w:numId w:val="16"/>
        </w:numPr>
        <w:jc w:val="both"/>
        <w:rPr>
          <w:rFonts w:ascii="Nunito Sans" w:hAnsi="Nunito Sans"/>
          <w:color w:val="767171" w:themeColor="background2" w:themeShade="80"/>
        </w:rPr>
      </w:pPr>
      <w:r w:rsidRPr="006601AE">
        <w:rPr>
          <w:rFonts w:ascii="Nunito Sans" w:hAnsi="Nunito Sans"/>
          <w:color w:val="767171" w:themeColor="background2" w:themeShade="80"/>
        </w:rPr>
        <w:t>P</w:t>
      </w:r>
      <w:r w:rsidR="00C21269" w:rsidRPr="006601AE">
        <w:rPr>
          <w:rFonts w:ascii="Nunito Sans" w:hAnsi="Nunito Sans"/>
          <w:color w:val="767171" w:themeColor="background2" w:themeShade="80"/>
        </w:rPr>
        <w:t>ara que el proyecto de internacionalización sea objeto de subvención el total de los gastos elegibles deberá ser de, al menos, 10.000 euros y contemplar actuaciones correspondientes a un mínimo de dos categorías de gastos subvencionables.</w:t>
      </w:r>
    </w:p>
    <w:p w14:paraId="2AB9E3FF" w14:textId="77777777" w:rsidR="000B0149" w:rsidRPr="000B0149" w:rsidRDefault="000B0149" w:rsidP="000B0149">
      <w:pPr>
        <w:pStyle w:val="Prrafodelista"/>
        <w:rPr>
          <w:rFonts w:ascii="Nunito Sans" w:hAnsi="Nunito Sans"/>
          <w:color w:val="767171" w:themeColor="background2" w:themeShade="80"/>
        </w:rPr>
      </w:pPr>
    </w:p>
    <w:p w14:paraId="41EA32D4" w14:textId="018AA171" w:rsidR="00697CF1" w:rsidRDefault="00697CF1" w:rsidP="00697CF1">
      <w:pPr>
        <w:pStyle w:val="Prrafodelista"/>
        <w:numPr>
          <w:ilvl w:val="0"/>
          <w:numId w:val="16"/>
        </w:numPr>
        <w:jc w:val="both"/>
        <w:rPr>
          <w:rFonts w:ascii="Nunito Sans" w:hAnsi="Nunito Sans"/>
          <w:color w:val="767171" w:themeColor="background2" w:themeShade="80"/>
        </w:rPr>
      </w:pPr>
      <w:r w:rsidRPr="000B0149">
        <w:rPr>
          <w:rFonts w:ascii="Nunito Sans" w:hAnsi="Nunito Sans"/>
          <w:color w:val="767171" w:themeColor="background2" w:themeShade="80"/>
        </w:rPr>
        <w:t>En el caso de gastos superiores a 15.000 euros (IVA excluido) para el mismo proveedor será necesaria la presentación de tres ofertas (presupuestos comerciales o facturas proforma)</w:t>
      </w:r>
      <w:r w:rsidR="00954B9A" w:rsidRPr="000B0149">
        <w:rPr>
          <w:rFonts w:ascii="Nunito Sans" w:hAnsi="Nunito Sans"/>
          <w:color w:val="767171" w:themeColor="background2" w:themeShade="80"/>
        </w:rPr>
        <w:t xml:space="preserve"> </w:t>
      </w:r>
      <w:r w:rsidR="00906D62">
        <w:rPr>
          <w:rFonts w:ascii="Nunito Sans" w:hAnsi="Nunito Sans"/>
          <w:color w:val="767171" w:themeColor="background2" w:themeShade="80"/>
        </w:rPr>
        <w:t>e informarlo en</w:t>
      </w:r>
      <w:r w:rsidR="000B0149">
        <w:rPr>
          <w:rFonts w:ascii="Nunito Sans" w:hAnsi="Nunito Sans"/>
          <w:color w:val="767171" w:themeColor="background2" w:themeShade="80"/>
        </w:rPr>
        <w:t xml:space="preserve"> el MOD-P-MAKE24</w:t>
      </w:r>
    </w:p>
    <w:p w14:paraId="2A8BCA2D" w14:textId="77777777" w:rsidR="00906D62" w:rsidRPr="00906D62" w:rsidRDefault="00906D62" w:rsidP="00906D62">
      <w:pPr>
        <w:pStyle w:val="Prrafodelista"/>
        <w:rPr>
          <w:rFonts w:ascii="Nunito Sans" w:hAnsi="Nunito Sans"/>
          <w:color w:val="767171" w:themeColor="background2" w:themeShade="80"/>
        </w:rPr>
      </w:pPr>
    </w:p>
    <w:p w14:paraId="021D8E3C" w14:textId="77777777" w:rsidR="007503D9" w:rsidRDefault="007503D9" w:rsidP="00E05F45">
      <w:pPr>
        <w:rPr>
          <w:rFonts w:ascii="Nunito Sans" w:hAnsi="Nunito Sans"/>
        </w:rPr>
      </w:pPr>
    </w:p>
    <w:p w14:paraId="26E9380A" w14:textId="5F21754D" w:rsidR="00560EF0" w:rsidRDefault="00560EF0" w:rsidP="00E05F45">
      <w:pPr>
        <w:rPr>
          <w:rFonts w:ascii="Nunito Sans" w:hAnsi="Nunito Sans"/>
        </w:rPr>
      </w:pPr>
    </w:p>
    <w:p w14:paraId="124E3429" w14:textId="11CF4BCA" w:rsidR="00560EF0" w:rsidRDefault="00560EF0" w:rsidP="00E05F45">
      <w:pPr>
        <w:rPr>
          <w:rFonts w:ascii="Nunito Sans" w:hAnsi="Nunito Sans"/>
        </w:rPr>
      </w:pPr>
    </w:p>
    <w:p w14:paraId="2601EC59" w14:textId="109A7D8D" w:rsidR="00560EF0" w:rsidRDefault="00560EF0" w:rsidP="00E05F45">
      <w:pPr>
        <w:rPr>
          <w:rFonts w:ascii="Nunito Sans" w:hAnsi="Nunito Sans"/>
        </w:rPr>
      </w:pPr>
    </w:p>
    <w:p w14:paraId="2A8CA727" w14:textId="485202DF" w:rsidR="00560EF0" w:rsidRDefault="00560EF0" w:rsidP="00E05F45">
      <w:pPr>
        <w:rPr>
          <w:rFonts w:ascii="Nunito Sans" w:hAnsi="Nunito Sans"/>
        </w:rPr>
      </w:pPr>
    </w:p>
    <w:p w14:paraId="0EE713F2" w14:textId="34E174FE" w:rsidR="00560EF0" w:rsidRDefault="00560EF0" w:rsidP="00E05F45">
      <w:pPr>
        <w:rPr>
          <w:rFonts w:ascii="Nunito Sans" w:hAnsi="Nunito Sans"/>
        </w:rPr>
      </w:pPr>
    </w:p>
    <w:p w14:paraId="3C6018D8" w14:textId="29BBFAE4" w:rsidR="00560EF0" w:rsidRPr="00B365A2" w:rsidRDefault="00560EF0" w:rsidP="00E05F45">
      <w:pPr>
        <w:rPr>
          <w:rFonts w:ascii="Nunito Sans" w:hAnsi="Nunito Sans"/>
        </w:rPr>
      </w:pPr>
    </w:p>
    <w:p w14:paraId="286CB7E9" w14:textId="01E35BFF" w:rsidR="00BD53D0" w:rsidRPr="00B365A2" w:rsidRDefault="00BD53D0" w:rsidP="00E05F45">
      <w:pPr>
        <w:rPr>
          <w:rFonts w:ascii="Nunito Sans" w:hAnsi="Nunito Sans"/>
        </w:rPr>
      </w:pPr>
    </w:p>
    <w:sectPr w:rsidR="00BD53D0" w:rsidRPr="00B365A2" w:rsidSect="00BB626E">
      <w:headerReference w:type="default" r:id="rId10"/>
      <w:footerReference w:type="default" r:id="rId11"/>
      <w:pgSz w:w="11906" w:h="16838"/>
      <w:pgMar w:top="1418" w:right="1701" w:bottom="1134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50074" w14:textId="77777777" w:rsidR="00BB73C4" w:rsidRDefault="00BB73C4" w:rsidP="00F7650D">
      <w:pPr>
        <w:spacing w:after="0" w:line="240" w:lineRule="auto"/>
      </w:pPr>
      <w:r>
        <w:separator/>
      </w:r>
    </w:p>
  </w:endnote>
  <w:endnote w:type="continuationSeparator" w:id="0">
    <w:p w14:paraId="3D309747" w14:textId="77777777" w:rsidR="00BB73C4" w:rsidRDefault="00BB73C4" w:rsidP="00F76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-Heavy">
    <w:altName w:val="Calibri"/>
    <w:charset w:val="00"/>
    <w:family w:val="swiss"/>
    <w:pitch w:val="variable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81488" w14:textId="00F791FD" w:rsidR="005D5B7D" w:rsidRDefault="003968EC">
    <w:pPr>
      <w:pStyle w:val="Piedepgina"/>
      <w:jc w:val="center"/>
      <w:rPr>
        <w:caps/>
        <w:color w:val="4472C4" w:themeColor="accent1"/>
      </w:rPr>
    </w:pPr>
    <w:r w:rsidRPr="001C00B3">
      <w:rPr>
        <w:noProof/>
      </w:rPr>
      <w:drawing>
        <wp:anchor distT="0" distB="0" distL="0" distR="0" simplePos="0" relativeHeight="251665408" behindDoc="0" locked="0" layoutInCell="1" allowOverlap="1" wp14:anchorId="35BAEB9D" wp14:editId="774F5350">
          <wp:simplePos x="0" y="0"/>
          <wp:positionH relativeFrom="page">
            <wp:posOffset>5873115</wp:posOffset>
          </wp:positionH>
          <wp:positionV relativeFrom="paragraph">
            <wp:posOffset>141605</wp:posOffset>
          </wp:positionV>
          <wp:extent cx="1034151" cy="559117"/>
          <wp:effectExtent l="0" t="0" r="0" b="0"/>
          <wp:wrapTopAndBottom/>
          <wp:docPr id="5" name="image4.png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png" descr="Logotip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4151" cy="55911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1C00B3">
      <w:rPr>
        <w:noProof/>
      </w:rPr>
      <w:drawing>
        <wp:anchor distT="0" distB="0" distL="0" distR="0" simplePos="0" relativeHeight="251663360" behindDoc="0" locked="0" layoutInCell="1" allowOverlap="1" wp14:anchorId="6D185DAE" wp14:editId="0DC90D37">
          <wp:simplePos x="0" y="0"/>
          <wp:positionH relativeFrom="page">
            <wp:posOffset>4150995</wp:posOffset>
          </wp:positionH>
          <wp:positionV relativeFrom="paragraph">
            <wp:posOffset>78740</wp:posOffset>
          </wp:positionV>
          <wp:extent cx="1377315" cy="575945"/>
          <wp:effectExtent l="0" t="0" r="0" b="0"/>
          <wp:wrapTopAndBottom/>
          <wp:docPr id="3" name="image3.png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Imagen que contiene Logotipo&#10;&#10;Descripción generada automá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7731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5196">
      <w:rPr>
        <w:noProof/>
      </w:rPr>
      <w:drawing>
        <wp:anchor distT="0" distB="0" distL="114300" distR="114300" simplePos="0" relativeHeight="251661312" behindDoc="0" locked="0" layoutInCell="1" allowOverlap="1" wp14:anchorId="194B3B7D" wp14:editId="7881276E">
          <wp:simplePos x="0" y="0"/>
          <wp:positionH relativeFrom="margin">
            <wp:posOffset>-518160</wp:posOffset>
          </wp:positionH>
          <wp:positionV relativeFrom="paragraph">
            <wp:posOffset>10160</wp:posOffset>
          </wp:positionV>
          <wp:extent cx="765110" cy="775454"/>
          <wp:effectExtent l="0" t="0" r="0" b="0"/>
          <wp:wrapNone/>
          <wp:docPr id="621869768" name="Imagen 621869768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04174" name="Imagen 1" descr="Imagen que contiene 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10" cy="775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5B7D">
      <w:rPr>
        <w:caps/>
        <w:color w:val="4472C4" w:themeColor="accent1"/>
      </w:rPr>
      <w:fldChar w:fldCharType="begin"/>
    </w:r>
    <w:r w:rsidR="005D5B7D">
      <w:rPr>
        <w:caps/>
        <w:color w:val="4472C4" w:themeColor="accent1"/>
      </w:rPr>
      <w:instrText>PAGE   \* MERGEFORMAT</w:instrText>
    </w:r>
    <w:r w:rsidR="005D5B7D">
      <w:rPr>
        <w:caps/>
        <w:color w:val="4472C4" w:themeColor="accent1"/>
      </w:rPr>
      <w:fldChar w:fldCharType="separate"/>
    </w:r>
    <w:r w:rsidR="005D5B7D">
      <w:rPr>
        <w:caps/>
        <w:color w:val="4472C4" w:themeColor="accent1"/>
      </w:rPr>
      <w:t>2</w:t>
    </w:r>
    <w:r w:rsidR="005D5B7D">
      <w:rPr>
        <w:caps/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FE95E" w14:textId="77777777" w:rsidR="00BB73C4" w:rsidRDefault="00BB73C4" w:rsidP="00F7650D">
      <w:pPr>
        <w:spacing w:after="0" w:line="240" w:lineRule="auto"/>
      </w:pPr>
      <w:r>
        <w:separator/>
      </w:r>
    </w:p>
  </w:footnote>
  <w:footnote w:type="continuationSeparator" w:id="0">
    <w:p w14:paraId="66685E79" w14:textId="77777777" w:rsidR="00BB73C4" w:rsidRDefault="00BB73C4" w:rsidP="00F76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4E426" w14:textId="2D9FDBCC" w:rsidR="00F7650D" w:rsidRPr="007F65D0" w:rsidRDefault="00F7650D" w:rsidP="00EC06CA">
    <w:pPr>
      <w:pStyle w:val="Ttulo"/>
      <w:rPr>
        <w:color w:val="7F7F7F" w:themeColor="text1" w:themeTint="80"/>
        <w:sz w:val="28"/>
        <w:szCs w:val="28"/>
        <w:lang w:val="es-ES"/>
      </w:rPr>
    </w:pPr>
    <w:r w:rsidRPr="007F65D0">
      <w:rPr>
        <w:noProof/>
        <w:color w:val="7F7F7F" w:themeColor="text1" w:themeTint="80"/>
        <w:sz w:val="28"/>
        <w:szCs w:val="28"/>
        <w:lang w:val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8B8ED9" wp14:editId="3BEC85A6">
              <wp:simplePos x="0" y="0"/>
              <wp:positionH relativeFrom="page">
                <wp:posOffset>724618</wp:posOffset>
              </wp:positionH>
              <wp:positionV relativeFrom="paragraph">
                <wp:posOffset>-1641</wp:posOffset>
              </wp:positionV>
              <wp:extent cx="1311215" cy="836762"/>
              <wp:effectExtent l="0" t="0" r="3810" b="1905"/>
              <wp:wrapNone/>
              <wp:docPr id="1307249547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11215" cy="836762"/>
                        <a:chOff x="1135" y="-8"/>
                        <a:chExt cx="2159" cy="1476"/>
                      </a:xfrm>
                    </wpg:grpSpPr>
                    <wps:wsp>
                      <wps:cNvPr id="552359382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12199709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973964892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72B0AF" id="Grupo 2" o:spid="_x0000_s1026" style="position:absolute;margin-left:57.05pt;margin-top:-.15pt;width:103.25pt;height:65.9pt;z-index:251659264;mso-position-horizontal-relative:page" coordorigin="1135,-8" coordsize="2159,1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">
              <v:shape id="docshape2" o:spid="_x0000_s1027" style="position:absolute;left:1434;top:-9;width:1860;height:1476;visibility:visible;mso-wrap-style:square;v-text-anchor:top" coordsize="1860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fillcolor="#c2d53b" stroked="f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287;top:203;width:215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">
                <v:imagedata r:id="rId2" o:title=""/>
              </v:shape>
              <v:shape id="docshape4" o:spid="_x0000_s1029" style="position:absolute;left:1134;top:401;width:312;height:917;visibility:visible;mso-wrap-style:square;v-text-anchor:top" coordsize="312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" path="m254,l174,13,107,71,73,171,57,246,41,328,28,416,16,507,7,600,,693r,36l3,763r18,63l76,893r69,23l158,916r17,l202,880,177,854,161,825r-9,-30l151,763r5,-52l164,643r13,-85l191,476r15,-78l222,324r18,-69l259,189r18,-60l306,43r5,-14l302,17,291,8,275,2,254,xe" fillcolor="#c2d53b" stroked="f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anchorx="page"/>
            </v:group>
          </w:pict>
        </mc:Fallback>
      </mc:AlternateContent>
    </w:r>
    <w:r w:rsidR="00E756C4" w:rsidRPr="007F65D0">
      <w:rPr>
        <w:color w:val="7F7F7F" w:themeColor="text1" w:themeTint="80"/>
        <w:sz w:val="28"/>
        <w:szCs w:val="28"/>
        <w:lang w:val="es-ES"/>
      </w:rPr>
      <w:t xml:space="preserve">PROGRAMA DE AYUDAS </w:t>
    </w:r>
    <w:r w:rsidR="008B5A38" w:rsidRPr="007F65D0">
      <w:rPr>
        <w:color w:val="7F7F7F" w:themeColor="text1" w:themeTint="80"/>
        <w:sz w:val="28"/>
        <w:szCs w:val="28"/>
        <w:lang w:val="es-ES"/>
      </w:rPr>
      <w:t>DIRIGIDAS A LA INTERNACIONALIZACIÓN DE LAS EMPRESAS DE LA REGIÓN DE MURCIA</w:t>
    </w:r>
    <w:r w:rsidR="00097F1F">
      <w:rPr>
        <w:color w:val="7F7F7F" w:themeColor="text1" w:themeTint="80"/>
        <w:sz w:val="28"/>
        <w:szCs w:val="28"/>
        <w:lang w:val="es-ES"/>
      </w:rPr>
      <w:t xml:space="preserve"> </w:t>
    </w:r>
    <w:r w:rsidR="00301BA2">
      <w:rPr>
        <w:color w:val="7F7F7F" w:themeColor="text1" w:themeTint="80"/>
        <w:sz w:val="28"/>
        <w:szCs w:val="28"/>
        <w:lang w:val="es-ES"/>
      </w:rPr>
      <w:t>202</w:t>
    </w:r>
    <w:r w:rsidR="008B52B3">
      <w:rPr>
        <w:color w:val="7F7F7F" w:themeColor="text1" w:themeTint="80"/>
        <w:sz w:val="28"/>
        <w:szCs w:val="28"/>
        <w:lang w:val="es-ES"/>
      </w:rPr>
      <w:t>4</w:t>
    </w:r>
  </w:p>
  <w:p w14:paraId="56AAC741" w14:textId="512C08B3" w:rsidR="008B5A38" w:rsidRPr="007F65D0" w:rsidRDefault="00A529AD" w:rsidP="00EC06CA">
    <w:pPr>
      <w:pStyle w:val="Ttulo"/>
      <w:rPr>
        <w:color w:val="7F7F7F" w:themeColor="text1" w:themeTint="80"/>
        <w:sz w:val="36"/>
        <w:szCs w:val="36"/>
        <w:lang w:val="es-ES"/>
      </w:rPr>
    </w:pPr>
    <w:r w:rsidRPr="007F65D0">
      <w:rPr>
        <w:color w:val="7F7F7F" w:themeColor="text1" w:themeTint="80"/>
        <w:sz w:val="36"/>
        <w:szCs w:val="36"/>
        <w:lang w:val="es-ES"/>
      </w:rPr>
      <w:t>MEMORIA DEL PROYECTO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E48A5"/>
    <w:multiLevelType w:val="multilevel"/>
    <w:tmpl w:val="DFD8F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B3211D"/>
    <w:multiLevelType w:val="hybridMultilevel"/>
    <w:tmpl w:val="CB449B7E"/>
    <w:lvl w:ilvl="0" w:tplc="7D048B12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2D2F1A"/>
    <w:multiLevelType w:val="hybridMultilevel"/>
    <w:tmpl w:val="95BCE7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5739A"/>
    <w:multiLevelType w:val="hybridMultilevel"/>
    <w:tmpl w:val="397808B6"/>
    <w:lvl w:ilvl="0" w:tplc="EDA8E4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46076"/>
    <w:multiLevelType w:val="hybridMultilevel"/>
    <w:tmpl w:val="3C82B034"/>
    <w:lvl w:ilvl="0" w:tplc="0D1A0B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F4A6F"/>
    <w:multiLevelType w:val="hybridMultilevel"/>
    <w:tmpl w:val="44F83E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13584"/>
    <w:multiLevelType w:val="hybridMultilevel"/>
    <w:tmpl w:val="C458DB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32E3E"/>
    <w:multiLevelType w:val="hybridMultilevel"/>
    <w:tmpl w:val="FDFC6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55D1C"/>
    <w:multiLevelType w:val="multilevel"/>
    <w:tmpl w:val="7B00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C14DAC"/>
    <w:multiLevelType w:val="hybridMultilevel"/>
    <w:tmpl w:val="8F9A81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E30FF"/>
    <w:multiLevelType w:val="hybridMultilevel"/>
    <w:tmpl w:val="09B029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86529"/>
    <w:multiLevelType w:val="hybridMultilevel"/>
    <w:tmpl w:val="50AA1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68021B"/>
    <w:multiLevelType w:val="multilevel"/>
    <w:tmpl w:val="89D2B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9C1702C"/>
    <w:multiLevelType w:val="multilevel"/>
    <w:tmpl w:val="2C0E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5E46A71"/>
    <w:multiLevelType w:val="hybridMultilevel"/>
    <w:tmpl w:val="3FF64EC6"/>
    <w:lvl w:ilvl="0" w:tplc="1C38D508">
      <w:start w:val="43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11D7F"/>
    <w:multiLevelType w:val="hybridMultilevel"/>
    <w:tmpl w:val="CE48512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890137"/>
    <w:multiLevelType w:val="hybridMultilevel"/>
    <w:tmpl w:val="BE1252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078096">
    <w:abstractNumId w:val="11"/>
  </w:num>
  <w:num w:numId="2" w16cid:durableId="769620571">
    <w:abstractNumId w:val="8"/>
  </w:num>
  <w:num w:numId="3" w16cid:durableId="174811393">
    <w:abstractNumId w:val="13"/>
  </w:num>
  <w:num w:numId="4" w16cid:durableId="1497258740">
    <w:abstractNumId w:val="3"/>
  </w:num>
  <w:num w:numId="5" w16cid:durableId="1384405516">
    <w:abstractNumId w:val="2"/>
  </w:num>
  <w:num w:numId="6" w16cid:durableId="1164011502">
    <w:abstractNumId w:val="15"/>
  </w:num>
  <w:num w:numId="7" w16cid:durableId="1763183299">
    <w:abstractNumId w:val="0"/>
  </w:num>
  <w:num w:numId="8" w16cid:durableId="753624039">
    <w:abstractNumId w:val="6"/>
  </w:num>
  <w:num w:numId="9" w16cid:durableId="359939111">
    <w:abstractNumId w:val="16"/>
  </w:num>
  <w:num w:numId="10" w16cid:durableId="781807763">
    <w:abstractNumId w:val="7"/>
  </w:num>
  <w:num w:numId="11" w16cid:durableId="265771190">
    <w:abstractNumId w:val="4"/>
  </w:num>
  <w:num w:numId="12" w16cid:durableId="1343774200">
    <w:abstractNumId w:val="9"/>
  </w:num>
  <w:num w:numId="13" w16cid:durableId="1306087065">
    <w:abstractNumId w:val="14"/>
  </w:num>
  <w:num w:numId="14" w16cid:durableId="589580684">
    <w:abstractNumId w:val="12"/>
  </w:num>
  <w:num w:numId="15" w16cid:durableId="1935168355">
    <w:abstractNumId w:val="1"/>
  </w:num>
  <w:num w:numId="16" w16cid:durableId="1348404433">
    <w:abstractNumId w:val="10"/>
  </w:num>
  <w:num w:numId="17" w16cid:durableId="7899328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D7"/>
    <w:rsid w:val="00003A16"/>
    <w:rsid w:val="00016FE7"/>
    <w:rsid w:val="000211E5"/>
    <w:rsid w:val="00024A2E"/>
    <w:rsid w:val="00026F74"/>
    <w:rsid w:val="00047440"/>
    <w:rsid w:val="000518F2"/>
    <w:rsid w:val="000565CB"/>
    <w:rsid w:val="00061D70"/>
    <w:rsid w:val="00063B90"/>
    <w:rsid w:val="000647C8"/>
    <w:rsid w:val="00081711"/>
    <w:rsid w:val="00082601"/>
    <w:rsid w:val="00087CB0"/>
    <w:rsid w:val="00096140"/>
    <w:rsid w:val="0009622F"/>
    <w:rsid w:val="00097F1F"/>
    <w:rsid w:val="000A40EB"/>
    <w:rsid w:val="000B0149"/>
    <w:rsid w:val="000B606A"/>
    <w:rsid w:val="000D12A0"/>
    <w:rsid w:val="000D2E2B"/>
    <w:rsid w:val="000D4044"/>
    <w:rsid w:val="000E6DE4"/>
    <w:rsid w:val="000E6F16"/>
    <w:rsid w:val="000F2535"/>
    <w:rsid w:val="00114DE6"/>
    <w:rsid w:val="00120BCB"/>
    <w:rsid w:val="0012132C"/>
    <w:rsid w:val="00121490"/>
    <w:rsid w:val="00143F79"/>
    <w:rsid w:val="001462A8"/>
    <w:rsid w:val="0015208F"/>
    <w:rsid w:val="0016651D"/>
    <w:rsid w:val="001738C7"/>
    <w:rsid w:val="001979E7"/>
    <w:rsid w:val="001A55B7"/>
    <w:rsid w:val="001A561D"/>
    <w:rsid w:val="001A6EED"/>
    <w:rsid w:val="001B7584"/>
    <w:rsid w:val="001C79BD"/>
    <w:rsid w:val="001D1DEA"/>
    <w:rsid w:val="001D28E9"/>
    <w:rsid w:val="001E3371"/>
    <w:rsid w:val="0020635F"/>
    <w:rsid w:val="002310CB"/>
    <w:rsid w:val="0024306B"/>
    <w:rsid w:val="0025369D"/>
    <w:rsid w:val="00265585"/>
    <w:rsid w:val="00285196"/>
    <w:rsid w:val="00285F1B"/>
    <w:rsid w:val="002B31CC"/>
    <w:rsid w:val="002B48C0"/>
    <w:rsid w:val="002B63BF"/>
    <w:rsid w:val="002D1950"/>
    <w:rsid w:val="002F17B9"/>
    <w:rsid w:val="002F4928"/>
    <w:rsid w:val="002F6B7D"/>
    <w:rsid w:val="002F7BA9"/>
    <w:rsid w:val="00301BA2"/>
    <w:rsid w:val="00303939"/>
    <w:rsid w:val="00321BB5"/>
    <w:rsid w:val="0032527A"/>
    <w:rsid w:val="00336842"/>
    <w:rsid w:val="00344920"/>
    <w:rsid w:val="00355DB9"/>
    <w:rsid w:val="00363DBE"/>
    <w:rsid w:val="00372070"/>
    <w:rsid w:val="00373988"/>
    <w:rsid w:val="00373AF7"/>
    <w:rsid w:val="00374453"/>
    <w:rsid w:val="00375E57"/>
    <w:rsid w:val="00381F38"/>
    <w:rsid w:val="00384C45"/>
    <w:rsid w:val="00385324"/>
    <w:rsid w:val="00390386"/>
    <w:rsid w:val="003949E0"/>
    <w:rsid w:val="003968EC"/>
    <w:rsid w:val="003A2E6E"/>
    <w:rsid w:val="003A434F"/>
    <w:rsid w:val="003B5FC0"/>
    <w:rsid w:val="003C0E56"/>
    <w:rsid w:val="003C2C6B"/>
    <w:rsid w:val="003C35BE"/>
    <w:rsid w:val="003C5C0A"/>
    <w:rsid w:val="003C6C62"/>
    <w:rsid w:val="003E179E"/>
    <w:rsid w:val="003E5ECB"/>
    <w:rsid w:val="003E6CC4"/>
    <w:rsid w:val="003F2FE1"/>
    <w:rsid w:val="003F6B2E"/>
    <w:rsid w:val="00401889"/>
    <w:rsid w:val="0041414C"/>
    <w:rsid w:val="00414D1D"/>
    <w:rsid w:val="0041573A"/>
    <w:rsid w:val="00424B09"/>
    <w:rsid w:val="00425B22"/>
    <w:rsid w:val="0042710D"/>
    <w:rsid w:val="00442798"/>
    <w:rsid w:val="004463F4"/>
    <w:rsid w:val="004504BD"/>
    <w:rsid w:val="00453AC9"/>
    <w:rsid w:val="004722E6"/>
    <w:rsid w:val="00476DEE"/>
    <w:rsid w:val="004803DC"/>
    <w:rsid w:val="00486707"/>
    <w:rsid w:val="004B363D"/>
    <w:rsid w:val="004B4679"/>
    <w:rsid w:val="004B5302"/>
    <w:rsid w:val="004D506F"/>
    <w:rsid w:val="004F049A"/>
    <w:rsid w:val="004F3007"/>
    <w:rsid w:val="004F4399"/>
    <w:rsid w:val="005012DF"/>
    <w:rsid w:val="00506384"/>
    <w:rsid w:val="00507C99"/>
    <w:rsid w:val="0051780E"/>
    <w:rsid w:val="0051794B"/>
    <w:rsid w:val="0052162E"/>
    <w:rsid w:val="00523C38"/>
    <w:rsid w:val="005243D8"/>
    <w:rsid w:val="005266C9"/>
    <w:rsid w:val="0053444A"/>
    <w:rsid w:val="00537E3A"/>
    <w:rsid w:val="005400F3"/>
    <w:rsid w:val="005413F3"/>
    <w:rsid w:val="005473A0"/>
    <w:rsid w:val="005506D3"/>
    <w:rsid w:val="00560EF0"/>
    <w:rsid w:val="00586A0B"/>
    <w:rsid w:val="00591F9C"/>
    <w:rsid w:val="00594407"/>
    <w:rsid w:val="005961FD"/>
    <w:rsid w:val="005A048C"/>
    <w:rsid w:val="005A1BC6"/>
    <w:rsid w:val="005C7206"/>
    <w:rsid w:val="005D5B7D"/>
    <w:rsid w:val="006062D5"/>
    <w:rsid w:val="00606E17"/>
    <w:rsid w:val="00610703"/>
    <w:rsid w:val="0062298A"/>
    <w:rsid w:val="00626256"/>
    <w:rsid w:val="0064262F"/>
    <w:rsid w:val="006429CE"/>
    <w:rsid w:val="00652290"/>
    <w:rsid w:val="006540A8"/>
    <w:rsid w:val="006601AE"/>
    <w:rsid w:val="006614E8"/>
    <w:rsid w:val="006834D7"/>
    <w:rsid w:val="00687406"/>
    <w:rsid w:val="00697CF1"/>
    <w:rsid w:val="006A4BBA"/>
    <w:rsid w:val="006A6167"/>
    <w:rsid w:val="006A7F3D"/>
    <w:rsid w:val="006B492F"/>
    <w:rsid w:val="006B6E20"/>
    <w:rsid w:val="006C1E26"/>
    <w:rsid w:val="006C23C3"/>
    <w:rsid w:val="006D2E8D"/>
    <w:rsid w:val="006F0C5E"/>
    <w:rsid w:val="006F3355"/>
    <w:rsid w:val="006F49B7"/>
    <w:rsid w:val="006F7BDB"/>
    <w:rsid w:val="00700A7A"/>
    <w:rsid w:val="007110E2"/>
    <w:rsid w:val="00715B21"/>
    <w:rsid w:val="0071774B"/>
    <w:rsid w:val="0072400D"/>
    <w:rsid w:val="00725EE2"/>
    <w:rsid w:val="00734B6D"/>
    <w:rsid w:val="00746A27"/>
    <w:rsid w:val="007503D9"/>
    <w:rsid w:val="0075696F"/>
    <w:rsid w:val="00757E1E"/>
    <w:rsid w:val="007622FB"/>
    <w:rsid w:val="00762A4E"/>
    <w:rsid w:val="00763570"/>
    <w:rsid w:val="00771B21"/>
    <w:rsid w:val="0077722C"/>
    <w:rsid w:val="0078148A"/>
    <w:rsid w:val="0078198C"/>
    <w:rsid w:val="007A0C00"/>
    <w:rsid w:val="007A13CE"/>
    <w:rsid w:val="007A613F"/>
    <w:rsid w:val="007A6343"/>
    <w:rsid w:val="007B7071"/>
    <w:rsid w:val="007F65D0"/>
    <w:rsid w:val="0080504E"/>
    <w:rsid w:val="008102EB"/>
    <w:rsid w:val="0081614F"/>
    <w:rsid w:val="00817233"/>
    <w:rsid w:val="008318C9"/>
    <w:rsid w:val="00832B3A"/>
    <w:rsid w:val="00835057"/>
    <w:rsid w:val="00835164"/>
    <w:rsid w:val="00835AFD"/>
    <w:rsid w:val="00837A04"/>
    <w:rsid w:val="00861690"/>
    <w:rsid w:val="008663DC"/>
    <w:rsid w:val="0087095A"/>
    <w:rsid w:val="008810F6"/>
    <w:rsid w:val="00897593"/>
    <w:rsid w:val="008A1341"/>
    <w:rsid w:val="008A623F"/>
    <w:rsid w:val="008B52B3"/>
    <w:rsid w:val="008B5A38"/>
    <w:rsid w:val="008C3446"/>
    <w:rsid w:val="008D0850"/>
    <w:rsid w:val="008E7367"/>
    <w:rsid w:val="008F2AA4"/>
    <w:rsid w:val="00906D62"/>
    <w:rsid w:val="00911CB5"/>
    <w:rsid w:val="00924FFA"/>
    <w:rsid w:val="009276C6"/>
    <w:rsid w:val="00930296"/>
    <w:rsid w:val="00935B1B"/>
    <w:rsid w:val="009464B3"/>
    <w:rsid w:val="00951706"/>
    <w:rsid w:val="00954B52"/>
    <w:rsid w:val="00954B9A"/>
    <w:rsid w:val="009644A1"/>
    <w:rsid w:val="0098141D"/>
    <w:rsid w:val="00992469"/>
    <w:rsid w:val="00994ACB"/>
    <w:rsid w:val="009A4A26"/>
    <w:rsid w:val="009D385F"/>
    <w:rsid w:val="009F019D"/>
    <w:rsid w:val="009F341B"/>
    <w:rsid w:val="00A07E75"/>
    <w:rsid w:val="00A132E0"/>
    <w:rsid w:val="00A14BFB"/>
    <w:rsid w:val="00A210DA"/>
    <w:rsid w:val="00A361AE"/>
    <w:rsid w:val="00A51C82"/>
    <w:rsid w:val="00A529AD"/>
    <w:rsid w:val="00A5512F"/>
    <w:rsid w:val="00A61AAE"/>
    <w:rsid w:val="00A70DDC"/>
    <w:rsid w:val="00A852C3"/>
    <w:rsid w:val="00AA54B9"/>
    <w:rsid w:val="00AA5A99"/>
    <w:rsid w:val="00AA6F47"/>
    <w:rsid w:val="00AC069F"/>
    <w:rsid w:val="00AC63DD"/>
    <w:rsid w:val="00AD0183"/>
    <w:rsid w:val="00AD70E6"/>
    <w:rsid w:val="00AE319D"/>
    <w:rsid w:val="00AF498B"/>
    <w:rsid w:val="00B06A4E"/>
    <w:rsid w:val="00B218B4"/>
    <w:rsid w:val="00B33FA4"/>
    <w:rsid w:val="00B365A2"/>
    <w:rsid w:val="00B375F1"/>
    <w:rsid w:val="00B43258"/>
    <w:rsid w:val="00B45FDE"/>
    <w:rsid w:val="00B57850"/>
    <w:rsid w:val="00B618EC"/>
    <w:rsid w:val="00B63E96"/>
    <w:rsid w:val="00B7090D"/>
    <w:rsid w:val="00B72E22"/>
    <w:rsid w:val="00B77276"/>
    <w:rsid w:val="00BA4CCC"/>
    <w:rsid w:val="00BA6070"/>
    <w:rsid w:val="00BB2C3B"/>
    <w:rsid w:val="00BB626E"/>
    <w:rsid w:val="00BB73C4"/>
    <w:rsid w:val="00BC23DE"/>
    <w:rsid w:val="00BC6255"/>
    <w:rsid w:val="00BD15B4"/>
    <w:rsid w:val="00BD53D0"/>
    <w:rsid w:val="00BD7E88"/>
    <w:rsid w:val="00BE2B08"/>
    <w:rsid w:val="00BE41D0"/>
    <w:rsid w:val="00BF278B"/>
    <w:rsid w:val="00BF5176"/>
    <w:rsid w:val="00BF549A"/>
    <w:rsid w:val="00C0026F"/>
    <w:rsid w:val="00C10B24"/>
    <w:rsid w:val="00C21269"/>
    <w:rsid w:val="00C26AE5"/>
    <w:rsid w:val="00C375E1"/>
    <w:rsid w:val="00C46470"/>
    <w:rsid w:val="00C53843"/>
    <w:rsid w:val="00C56F54"/>
    <w:rsid w:val="00C630AE"/>
    <w:rsid w:val="00C64EBC"/>
    <w:rsid w:val="00C653B9"/>
    <w:rsid w:val="00C66E24"/>
    <w:rsid w:val="00C7366A"/>
    <w:rsid w:val="00C73AE2"/>
    <w:rsid w:val="00C87845"/>
    <w:rsid w:val="00C9565A"/>
    <w:rsid w:val="00CA50C9"/>
    <w:rsid w:val="00CB7122"/>
    <w:rsid w:val="00CC4F1F"/>
    <w:rsid w:val="00CF7952"/>
    <w:rsid w:val="00D03B2B"/>
    <w:rsid w:val="00D121C9"/>
    <w:rsid w:val="00D1664E"/>
    <w:rsid w:val="00D23272"/>
    <w:rsid w:val="00D2542D"/>
    <w:rsid w:val="00D311EA"/>
    <w:rsid w:val="00D31B0B"/>
    <w:rsid w:val="00D33496"/>
    <w:rsid w:val="00D669E7"/>
    <w:rsid w:val="00D714E2"/>
    <w:rsid w:val="00D76F81"/>
    <w:rsid w:val="00D80673"/>
    <w:rsid w:val="00D96DF3"/>
    <w:rsid w:val="00DA521E"/>
    <w:rsid w:val="00DB0274"/>
    <w:rsid w:val="00DC3792"/>
    <w:rsid w:val="00DE2036"/>
    <w:rsid w:val="00DE7EF7"/>
    <w:rsid w:val="00DF0F52"/>
    <w:rsid w:val="00DF6DD9"/>
    <w:rsid w:val="00E040C9"/>
    <w:rsid w:val="00E05F45"/>
    <w:rsid w:val="00E06B3D"/>
    <w:rsid w:val="00E07DB0"/>
    <w:rsid w:val="00E152E0"/>
    <w:rsid w:val="00E22D3E"/>
    <w:rsid w:val="00E23C1C"/>
    <w:rsid w:val="00E378CA"/>
    <w:rsid w:val="00E416E8"/>
    <w:rsid w:val="00E41BB5"/>
    <w:rsid w:val="00E41C52"/>
    <w:rsid w:val="00E50A18"/>
    <w:rsid w:val="00E51C7D"/>
    <w:rsid w:val="00E52337"/>
    <w:rsid w:val="00E66C21"/>
    <w:rsid w:val="00E756C4"/>
    <w:rsid w:val="00E806B5"/>
    <w:rsid w:val="00E9515F"/>
    <w:rsid w:val="00EA382D"/>
    <w:rsid w:val="00EA4C96"/>
    <w:rsid w:val="00EB1818"/>
    <w:rsid w:val="00EB672F"/>
    <w:rsid w:val="00EB740A"/>
    <w:rsid w:val="00EB7885"/>
    <w:rsid w:val="00EC06CA"/>
    <w:rsid w:val="00ED41DD"/>
    <w:rsid w:val="00ED4BE0"/>
    <w:rsid w:val="00ED688B"/>
    <w:rsid w:val="00EE6EDC"/>
    <w:rsid w:val="00EF0AF2"/>
    <w:rsid w:val="00EF2102"/>
    <w:rsid w:val="00F2507F"/>
    <w:rsid w:val="00F30DA5"/>
    <w:rsid w:val="00F338B3"/>
    <w:rsid w:val="00F433A4"/>
    <w:rsid w:val="00F51DB2"/>
    <w:rsid w:val="00F52357"/>
    <w:rsid w:val="00F53BC5"/>
    <w:rsid w:val="00F541C6"/>
    <w:rsid w:val="00F55C13"/>
    <w:rsid w:val="00F60C53"/>
    <w:rsid w:val="00F61F32"/>
    <w:rsid w:val="00F721E1"/>
    <w:rsid w:val="00F7650D"/>
    <w:rsid w:val="00F8121A"/>
    <w:rsid w:val="00F817EF"/>
    <w:rsid w:val="00F8493F"/>
    <w:rsid w:val="00F87597"/>
    <w:rsid w:val="00F9209C"/>
    <w:rsid w:val="00FA4390"/>
    <w:rsid w:val="00FB2EA2"/>
    <w:rsid w:val="00FB6E80"/>
    <w:rsid w:val="00FD7555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A0774"/>
  <w15:chartTrackingRefBased/>
  <w15:docId w15:val="{C5BBE71E-58EB-4302-8D9D-FA2ED4B98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0C5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76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650D"/>
  </w:style>
  <w:style w:type="paragraph" w:styleId="Piedepgina">
    <w:name w:val="footer"/>
    <w:basedOn w:val="Normal"/>
    <w:link w:val="PiedepginaCar"/>
    <w:uiPriority w:val="99"/>
    <w:unhideWhenUsed/>
    <w:rsid w:val="00F76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50D"/>
  </w:style>
  <w:style w:type="paragraph" w:styleId="Ttulo">
    <w:name w:val="Title"/>
    <w:basedOn w:val="Normal"/>
    <w:link w:val="TtuloCar"/>
    <w:uiPriority w:val="10"/>
    <w:qFormat/>
    <w:rsid w:val="00F7650D"/>
    <w:pPr>
      <w:widowControl w:val="0"/>
      <w:autoSpaceDE w:val="0"/>
      <w:autoSpaceDN w:val="0"/>
      <w:spacing w:before="176" w:after="0" w:line="524" w:lineRule="exact"/>
      <w:ind w:left="2869"/>
    </w:pPr>
    <w:rPr>
      <w:rFonts w:ascii="Avenir-Heavy" w:eastAsia="Avenir-Heavy" w:hAnsi="Avenir-Heavy" w:cs="Avenir-Heavy"/>
      <w:b/>
      <w:bCs/>
      <w:kern w:val="0"/>
      <w:sz w:val="42"/>
      <w:szCs w:val="42"/>
      <w:lang w:val="ca-ES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F7650D"/>
    <w:rPr>
      <w:rFonts w:ascii="Avenir-Heavy" w:eastAsia="Avenir-Heavy" w:hAnsi="Avenir-Heavy" w:cs="Avenir-Heavy"/>
      <w:b/>
      <w:bCs/>
      <w:kern w:val="0"/>
      <w:sz w:val="42"/>
      <w:szCs w:val="42"/>
      <w:lang w:val="ca-ES"/>
      <w14:ligatures w14:val="none"/>
    </w:rPr>
  </w:style>
  <w:style w:type="table" w:styleId="Tablaconcuadrcula">
    <w:name w:val="Table Grid"/>
    <w:basedOn w:val="Tablanormal"/>
    <w:uiPriority w:val="39"/>
    <w:rsid w:val="005961F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A4C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3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304FE84BE6D34199CF6487950559D1" ma:contentTypeVersion="6" ma:contentTypeDescription="Crear nuevo documento." ma:contentTypeScope="" ma:versionID="b9ccb7150f4bf1aaf739d1496144ed5a">
  <xsd:schema xmlns:xsd="http://www.w3.org/2001/XMLSchema" xmlns:xs="http://www.w3.org/2001/XMLSchema" xmlns:p="http://schemas.microsoft.com/office/2006/metadata/properties" xmlns:ns2="aed8ca9d-c892-4c2f-88f1-8958f5a09e40" xmlns:ns3="75e791b2-4b30-45c2-a547-2404c68e29d2" targetNamespace="http://schemas.microsoft.com/office/2006/metadata/properties" ma:root="true" ma:fieldsID="25561966542d99ca24832e19523c49eb" ns2:_="" ns3:_="">
    <xsd:import namespace="aed8ca9d-c892-4c2f-88f1-8958f5a09e40"/>
    <xsd:import namespace="75e791b2-4b30-45c2-a547-2404c68e29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8ca9d-c892-4c2f-88f1-8958f5a09e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791b2-4b30-45c2-a547-2404c68e2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A054D9-1573-41E3-B316-880E826B85FC}">
  <ds:schemaRefs>
    <ds:schemaRef ds:uri="http://schemas.microsoft.com/office/2006/metadata/properties"/>
    <ds:schemaRef ds:uri="http://schemas.microsoft.com/office/infopath/2007/PartnerControls"/>
    <ds:schemaRef ds:uri="ba600c26-20e0-433c-877d-adf8e183668e"/>
    <ds:schemaRef ds:uri="0d699c1b-74b1-495f-aae6-8d9a929802db"/>
  </ds:schemaRefs>
</ds:datastoreItem>
</file>

<file path=customXml/itemProps2.xml><?xml version="1.0" encoding="utf-8"?>
<ds:datastoreItem xmlns:ds="http://schemas.openxmlformats.org/officeDocument/2006/customXml" ds:itemID="{72755BFD-0637-4276-9BB5-A426AAB1F4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32548E-B0E0-4D2C-B627-EAC507DD50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Guirao Valverde</dc:creator>
  <cp:keywords/>
  <dc:description/>
  <cp:lastModifiedBy>Isabel Guirao Valverde</cp:lastModifiedBy>
  <cp:revision>27</cp:revision>
  <cp:lastPrinted>2023-11-27T09:44:00Z</cp:lastPrinted>
  <dcterms:created xsi:type="dcterms:W3CDTF">2024-05-13T09:58:00Z</dcterms:created>
  <dcterms:modified xsi:type="dcterms:W3CDTF">2024-05-13T10:19:00Z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0x0101006A304FE84BE6D34199CF6487950559D1</vt:lpwstr>
  </property>
  <property fmtid="{D5CDD505-2E9C-101B-9397-08002B2CF9AE}" pid="3" name="MediaServiceImageTags">
    <vt:lpwstr/>
  </property>
</Properties>
</file>