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16CFD" w14:textId="607397EA" w:rsidR="003D1A3D" w:rsidRPr="00796BB1" w:rsidRDefault="00821AC0" w:rsidP="003D1A3D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(</w:t>
      </w:r>
      <w:r w:rsidR="00A5705E" w:rsidRPr="00796BB1">
        <w:rPr>
          <w:rFonts w:ascii="Nunito Sans" w:hAnsi="Nunito Sans"/>
          <w:b/>
          <w:bCs/>
          <w:color w:val="FF0000"/>
          <w:sz w:val="44"/>
          <w:szCs w:val="44"/>
        </w:rPr>
        <w:t>NOMBRE BENEFICIARIO</w:t>
      </w: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)</w:t>
      </w:r>
      <w:r w:rsidR="00E43575" w:rsidRPr="00796BB1">
        <w:rPr>
          <w:rFonts w:ascii="Nunito Sans" w:hAnsi="Nunito Sans"/>
          <w:b/>
          <w:bCs/>
          <w:sz w:val="44"/>
          <w:szCs w:val="44"/>
        </w:rPr>
        <w:t xml:space="preserve"> HA SIDO BENEFICIARI</w:t>
      </w:r>
      <w:r w:rsidR="00FC4FB6" w:rsidRPr="00796BB1">
        <w:rPr>
          <w:rFonts w:ascii="Nunito Sans" w:hAnsi="Nunito Sans"/>
          <w:b/>
          <w:bCs/>
          <w:sz w:val="44"/>
          <w:szCs w:val="44"/>
        </w:rPr>
        <w:t>O</w:t>
      </w:r>
      <w:r w:rsidR="00E43575" w:rsidRPr="00796BB1">
        <w:rPr>
          <w:rFonts w:ascii="Nunito Sans" w:hAnsi="Nunito Sans"/>
          <w:b/>
          <w:bCs/>
          <w:sz w:val="44"/>
          <w:szCs w:val="44"/>
        </w:rPr>
        <w:t xml:space="preserve"> DEL</w:t>
      </w:r>
      <w:r w:rsidR="00A6584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="00E43575" w:rsidRPr="00796BB1">
        <w:rPr>
          <w:rFonts w:ascii="Nunito Sans" w:hAnsi="Nunito Sans"/>
          <w:b/>
          <w:bCs/>
          <w:sz w:val="44"/>
          <w:szCs w:val="44"/>
        </w:rPr>
        <w:t>PROGRAMA DE AYUDA</w:t>
      </w:r>
      <w:r w:rsidR="0000748A" w:rsidRPr="00796BB1">
        <w:rPr>
          <w:rFonts w:ascii="Nunito Sans" w:hAnsi="Nunito Sans"/>
          <w:b/>
          <w:bCs/>
          <w:sz w:val="44"/>
          <w:szCs w:val="44"/>
        </w:rPr>
        <w:t>S</w:t>
      </w:r>
      <w:r w:rsidR="003D1A3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="0000748A" w:rsidRPr="00796BB1">
        <w:rPr>
          <w:rFonts w:ascii="Nunito Sans" w:hAnsi="Nunito Sans"/>
          <w:b/>
          <w:bCs/>
          <w:sz w:val="44"/>
          <w:szCs w:val="44"/>
        </w:rPr>
        <w:t>DEL</w:t>
      </w:r>
    </w:p>
    <w:p w14:paraId="0F91FCC7" w14:textId="77777777" w:rsidR="00493C91" w:rsidRDefault="0000748A" w:rsidP="00493C91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INSTITUTO DE FOMENTO DE LA REGIÓN DE MURCIA</w:t>
      </w:r>
      <w:r w:rsidR="003D1A3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="003B0C8D" w:rsidRPr="003B0C8D">
        <w:rPr>
          <w:rFonts w:ascii="Nunito Sans" w:hAnsi="Nunito Sans"/>
          <w:b/>
          <w:bCs/>
          <w:sz w:val="44"/>
          <w:szCs w:val="44"/>
        </w:rPr>
        <w:t xml:space="preserve">PARA </w:t>
      </w:r>
      <w:r w:rsidR="00493C91" w:rsidRPr="00493C91">
        <w:rPr>
          <w:rFonts w:ascii="Nunito Sans" w:hAnsi="Nunito Sans"/>
          <w:b/>
          <w:bCs/>
          <w:sz w:val="44"/>
          <w:szCs w:val="44"/>
        </w:rPr>
        <w:t>FOMENTAR LA</w:t>
      </w:r>
      <w:r w:rsidR="00493C91">
        <w:rPr>
          <w:rFonts w:ascii="Nunito Sans" w:hAnsi="Nunito Sans"/>
          <w:b/>
          <w:bCs/>
          <w:sz w:val="44"/>
          <w:szCs w:val="44"/>
        </w:rPr>
        <w:t xml:space="preserve"> </w:t>
      </w:r>
      <w:r w:rsidR="00493C91" w:rsidRPr="00493C91">
        <w:rPr>
          <w:rFonts w:ascii="Nunito Sans" w:hAnsi="Nunito Sans"/>
          <w:b/>
          <w:bCs/>
          <w:sz w:val="44"/>
          <w:szCs w:val="44"/>
        </w:rPr>
        <w:t>INNOVACIÓN</w:t>
      </w:r>
    </w:p>
    <w:p w14:paraId="72EA9CC5" w14:textId="1B9FD3BB" w:rsidR="00493C91" w:rsidRDefault="00493C91" w:rsidP="00493C91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493C91">
        <w:rPr>
          <w:rFonts w:ascii="Nunito Sans" w:hAnsi="Nunito Sans"/>
          <w:b/>
          <w:bCs/>
          <w:sz w:val="44"/>
          <w:szCs w:val="44"/>
        </w:rPr>
        <w:t>MEDIANTE LA TRANSFORMACIÓN DIGITAL DE LAS EMPRESAS</w:t>
      </w:r>
      <w:r>
        <w:rPr>
          <w:rFonts w:ascii="Nunito Sans" w:hAnsi="Nunito Sans"/>
          <w:b/>
          <w:bCs/>
          <w:sz w:val="44"/>
          <w:szCs w:val="44"/>
        </w:rPr>
        <w:t xml:space="preserve"> </w:t>
      </w:r>
      <w:r w:rsidRPr="00493C91">
        <w:rPr>
          <w:rFonts w:ascii="Nunito Sans" w:hAnsi="Nunito Sans"/>
          <w:b/>
          <w:bCs/>
          <w:sz w:val="44"/>
          <w:szCs w:val="44"/>
        </w:rPr>
        <w:t>DE LA REGIÓN DE MURCIA, COFINANCIADAS POR EL FONDO EUROPEO DE</w:t>
      </w:r>
      <w:r>
        <w:rPr>
          <w:rFonts w:ascii="Nunito Sans" w:hAnsi="Nunito Sans"/>
          <w:b/>
          <w:bCs/>
          <w:sz w:val="44"/>
          <w:szCs w:val="44"/>
        </w:rPr>
        <w:t xml:space="preserve"> </w:t>
      </w:r>
      <w:r w:rsidRPr="00493C91">
        <w:rPr>
          <w:rFonts w:ascii="Nunito Sans" w:hAnsi="Nunito Sans"/>
          <w:b/>
          <w:bCs/>
          <w:sz w:val="44"/>
          <w:szCs w:val="44"/>
        </w:rPr>
        <w:t>DESARROLLO REGIONAL (FEDER).</w:t>
      </w:r>
    </w:p>
    <w:p w14:paraId="291AF6F2" w14:textId="543E3E58" w:rsidR="00C24016" w:rsidRPr="00796BB1" w:rsidRDefault="00C24016" w:rsidP="00493C91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EXP</w:t>
      </w:r>
      <w:r w:rsidR="00FF1A2B" w:rsidRPr="00796BB1">
        <w:rPr>
          <w:rFonts w:ascii="Nunito Sans" w:hAnsi="Nunito Sans"/>
          <w:b/>
          <w:bCs/>
          <w:sz w:val="44"/>
          <w:szCs w:val="44"/>
        </w:rPr>
        <w:t>EDIENTE</w:t>
      </w:r>
      <w:r w:rsidRPr="00796BB1">
        <w:rPr>
          <w:rFonts w:ascii="Nunito Sans" w:hAnsi="Nunito Sans"/>
          <w:b/>
          <w:bCs/>
          <w:sz w:val="44"/>
          <w:szCs w:val="44"/>
        </w:rPr>
        <w:t>: 20</w:t>
      </w:r>
      <w:r w:rsidR="00271EE7" w:rsidRPr="00796BB1">
        <w:rPr>
          <w:rFonts w:ascii="Nunito Sans" w:hAnsi="Nunito Sans"/>
          <w:b/>
          <w:bCs/>
          <w:sz w:val="44"/>
          <w:szCs w:val="44"/>
        </w:rPr>
        <w:t>2</w:t>
      </w:r>
      <w:r w:rsidR="00DD443F">
        <w:rPr>
          <w:rFonts w:ascii="Nunito Sans" w:hAnsi="Nunito Sans"/>
          <w:b/>
          <w:bCs/>
          <w:sz w:val="44"/>
          <w:szCs w:val="44"/>
        </w:rPr>
        <w:t>5</w:t>
      </w:r>
      <w:r w:rsidRPr="00796BB1">
        <w:rPr>
          <w:rFonts w:ascii="Nunito Sans" w:hAnsi="Nunito Sans"/>
          <w:b/>
          <w:bCs/>
          <w:sz w:val="44"/>
          <w:szCs w:val="44"/>
        </w:rPr>
        <w:t>.</w:t>
      </w:r>
      <w:proofErr w:type="gramStart"/>
      <w:r w:rsidR="00A0592B">
        <w:rPr>
          <w:rFonts w:ascii="Nunito Sans" w:hAnsi="Nunito Sans"/>
          <w:b/>
          <w:bCs/>
          <w:sz w:val="44"/>
          <w:szCs w:val="44"/>
        </w:rPr>
        <w:t>08.</w:t>
      </w:r>
      <w:r w:rsidR="00B57AB7">
        <w:rPr>
          <w:rFonts w:ascii="Nunito Sans" w:hAnsi="Nunito Sans"/>
          <w:b/>
          <w:bCs/>
          <w:sz w:val="44"/>
          <w:szCs w:val="44"/>
        </w:rPr>
        <w:t>TDIG</w:t>
      </w:r>
      <w:r w:rsidR="00A0592B">
        <w:rPr>
          <w:rFonts w:ascii="Nunito Sans" w:hAnsi="Nunito Sans"/>
          <w:b/>
          <w:bCs/>
          <w:sz w:val="44"/>
          <w:szCs w:val="44"/>
        </w:rPr>
        <w:t>.</w:t>
      </w: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XXXX</w:t>
      </w:r>
      <w:proofErr w:type="gramEnd"/>
    </w:p>
    <w:p w14:paraId="18CC5B95" w14:textId="77777777" w:rsidR="00796BB1" w:rsidRDefault="00796BB1" w:rsidP="000A50C9">
      <w:pPr>
        <w:spacing w:before="240" w:after="240" w:line="480" w:lineRule="auto"/>
        <w:contextualSpacing/>
        <w:rPr>
          <w:rFonts w:ascii="Nunito Sans" w:hAnsi="Nunito Sans"/>
          <w:b/>
          <w:bCs/>
          <w:sz w:val="40"/>
          <w:szCs w:val="40"/>
        </w:rPr>
      </w:pPr>
    </w:p>
    <w:p w14:paraId="0045C7A1" w14:textId="4A5072FC" w:rsidR="0065656D" w:rsidRPr="001D51EA" w:rsidRDefault="0005597B" w:rsidP="000A50C9">
      <w:pPr>
        <w:spacing w:before="240" w:after="240" w:line="480" w:lineRule="auto"/>
        <w:contextualSpacing/>
        <w:rPr>
          <w:rFonts w:ascii="Nunito Sans" w:hAnsi="Nunito Sans"/>
          <w:b/>
          <w:bCs/>
          <w:sz w:val="28"/>
          <w:szCs w:val="28"/>
        </w:rPr>
      </w:pPr>
      <w:r w:rsidRPr="001D51EA">
        <w:rPr>
          <w:rFonts w:ascii="Nunito Sans" w:hAnsi="Nunito Sans"/>
          <w:b/>
          <w:bCs/>
          <w:sz w:val="28"/>
          <w:szCs w:val="28"/>
        </w:rPr>
        <w:t>Breve descripción del proyecto</w:t>
      </w:r>
      <w:r w:rsidR="0065656D" w:rsidRPr="001D51EA">
        <w:rPr>
          <w:rFonts w:ascii="Nunito Sans" w:hAnsi="Nunito Sans"/>
          <w:b/>
          <w:bCs/>
          <w:sz w:val="28"/>
          <w:szCs w:val="28"/>
        </w:rPr>
        <w:t xml:space="preserve"> o actuación</w:t>
      </w:r>
      <w:r w:rsidR="001D51EA" w:rsidRPr="001D51EA">
        <w:rPr>
          <w:rFonts w:ascii="Nunito Sans" w:hAnsi="Nunito Sans"/>
          <w:b/>
          <w:bCs/>
          <w:sz w:val="28"/>
          <w:szCs w:val="28"/>
        </w:rPr>
        <w:t>:</w:t>
      </w:r>
      <w:r w:rsidR="001D51EA">
        <w:rPr>
          <w:rFonts w:ascii="Nunito Sans" w:hAnsi="Nunito Sans"/>
          <w:b/>
          <w:bCs/>
          <w:sz w:val="28"/>
          <w:szCs w:val="28"/>
        </w:rPr>
        <w:t xml:space="preserve"> </w:t>
      </w:r>
      <w:r w:rsidR="001D51EA" w:rsidRPr="001D51EA">
        <w:rPr>
          <w:rFonts w:ascii="Nunito Sans" w:hAnsi="Nunito Sans"/>
          <w:b/>
          <w:bCs/>
          <w:color w:val="FF0000"/>
          <w:sz w:val="28"/>
          <w:szCs w:val="28"/>
        </w:rPr>
        <w:t>XXXX</w:t>
      </w:r>
    </w:p>
    <w:sectPr w:rsidR="0065656D" w:rsidRPr="001D51EA" w:rsidSect="006F6D72">
      <w:headerReference w:type="default" r:id="rId9"/>
      <w:footerReference w:type="default" r:id="rId10"/>
      <w:pgSz w:w="23811" w:h="16838" w:orient="landscape" w:code="8"/>
      <w:pgMar w:top="2835" w:right="1134" w:bottom="1134" w:left="1134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D9C88" w14:textId="77777777" w:rsidR="00FB0696" w:rsidRDefault="00FB0696" w:rsidP="00E43575">
      <w:pPr>
        <w:spacing w:after="0" w:line="240" w:lineRule="auto"/>
      </w:pPr>
      <w:r>
        <w:separator/>
      </w:r>
    </w:p>
  </w:endnote>
  <w:endnote w:type="continuationSeparator" w:id="0">
    <w:p w14:paraId="771016CB" w14:textId="77777777" w:rsidR="00FB0696" w:rsidRDefault="00FB0696" w:rsidP="00E43575">
      <w:pPr>
        <w:spacing w:after="0" w:line="240" w:lineRule="auto"/>
      </w:pPr>
      <w:r>
        <w:continuationSeparator/>
      </w:r>
    </w:p>
  </w:endnote>
  <w:endnote w:type="continuationNotice" w:id="1">
    <w:p w14:paraId="32311B98" w14:textId="77777777" w:rsidR="00FB0696" w:rsidRDefault="00FB06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350B" w14:textId="50B842D5" w:rsidR="00E43575" w:rsidRDefault="00E43575" w:rsidP="00E43575">
    <w:pPr>
      <w:pStyle w:val="Piedepgina"/>
      <w:tabs>
        <w:tab w:val="right" w:pos="13892"/>
      </w:tabs>
      <w:rPr>
        <w:sz w:val="32"/>
        <w:szCs w:val="32"/>
      </w:rPr>
    </w:pPr>
  </w:p>
  <w:p w14:paraId="45FCC487" w14:textId="670119A2" w:rsidR="00A1486E" w:rsidRPr="00796BB1" w:rsidRDefault="006A603B" w:rsidP="00E43575">
    <w:pPr>
      <w:pStyle w:val="Piedepgina"/>
      <w:tabs>
        <w:tab w:val="right" w:pos="13892"/>
      </w:tabs>
      <w:rPr>
        <w:rFonts w:ascii="Nunito Sans" w:hAnsi="Nunito Sans"/>
        <w:sz w:val="24"/>
        <w:szCs w:val="24"/>
      </w:rPr>
    </w:pPr>
    <w:r w:rsidRPr="00796BB1">
      <w:rPr>
        <w:rFonts w:ascii="Nunito Sans" w:hAnsi="Nunito Sans"/>
        <w:sz w:val="24"/>
        <w:szCs w:val="24"/>
      </w:rPr>
      <w:t>Modelo de c</w:t>
    </w:r>
    <w:r w:rsidR="007B00A9" w:rsidRPr="00796BB1">
      <w:rPr>
        <w:rFonts w:ascii="Nunito Sans" w:hAnsi="Nunito Sans"/>
        <w:sz w:val="24"/>
        <w:szCs w:val="24"/>
      </w:rPr>
      <w:t>artel</w:t>
    </w:r>
    <w:r w:rsidR="007D7E20" w:rsidRPr="00796BB1">
      <w:rPr>
        <w:rFonts w:ascii="Nunito Sans" w:hAnsi="Nunito Sans"/>
        <w:sz w:val="24"/>
        <w:szCs w:val="24"/>
      </w:rPr>
      <w:t>-</w:t>
    </w:r>
    <w:r w:rsidR="007B00A9" w:rsidRPr="00796BB1">
      <w:rPr>
        <w:rFonts w:ascii="Nunito Sans" w:hAnsi="Nunito Sans"/>
        <w:sz w:val="24"/>
        <w:szCs w:val="24"/>
      </w:rPr>
      <w:t>tamaño mínimo A3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2AD4E" w14:textId="77777777" w:rsidR="00FB0696" w:rsidRDefault="00FB0696" w:rsidP="00E43575">
      <w:pPr>
        <w:spacing w:after="0" w:line="240" w:lineRule="auto"/>
      </w:pPr>
      <w:r>
        <w:separator/>
      </w:r>
    </w:p>
  </w:footnote>
  <w:footnote w:type="continuationSeparator" w:id="0">
    <w:p w14:paraId="5D9E2183" w14:textId="77777777" w:rsidR="00FB0696" w:rsidRDefault="00FB0696" w:rsidP="00E43575">
      <w:pPr>
        <w:spacing w:after="0" w:line="240" w:lineRule="auto"/>
      </w:pPr>
      <w:r>
        <w:continuationSeparator/>
      </w:r>
    </w:p>
  </w:footnote>
  <w:footnote w:type="continuationNotice" w:id="1">
    <w:p w14:paraId="2B7F2E48" w14:textId="77777777" w:rsidR="00FB0696" w:rsidRDefault="00FB06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E4408" w14:textId="77777777" w:rsidR="00BE6307" w:rsidRPr="0001190E" w:rsidRDefault="00BE6307" w:rsidP="00BE630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64B189" wp14:editId="08FBAB51">
          <wp:simplePos x="0" y="0"/>
          <wp:positionH relativeFrom="margin">
            <wp:posOffset>5563870</wp:posOffset>
          </wp:positionH>
          <wp:positionV relativeFrom="page">
            <wp:posOffset>537210</wp:posOffset>
          </wp:positionV>
          <wp:extent cx="2903220" cy="1079500"/>
          <wp:effectExtent l="0" t="0" r="0" b="6350"/>
          <wp:wrapSquare wrapText="bothSides"/>
          <wp:docPr id="303337587" name="Imagen 30333758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884120" name="Imagen 497884120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31" b="18231"/>
                  <a:stretch/>
                </pic:blipFill>
                <pic:spPr bwMode="auto">
                  <a:xfrm>
                    <a:off x="0" y="0"/>
                    <a:ext cx="290322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9E7EE09" wp14:editId="11A39E2C">
          <wp:simplePos x="0" y="0"/>
          <wp:positionH relativeFrom="margin">
            <wp:posOffset>0</wp:posOffset>
          </wp:positionH>
          <wp:positionV relativeFrom="paragraph">
            <wp:posOffset>92710</wp:posOffset>
          </wp:positionV>
          <wp:extent cx="1590040" cy="1079500"/>
          <wp:effectExtent l="0" t="0" r="0" b="6350"/>
          <wp:wrapSquare wrapText="bothSides"/>
          <wp:docPr id="800475137" name="Imagen 80047513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559617" name="Imagen 708559617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190E">
      <w:rPr>
        <w:noProof/>
      </w:rPr>
      <w:drawing>
        <wp:anchor distT="0" distB="0" distL="114300" distR="114300" simplePos="0" relativeHeight="251661312" behindDoc="0" locked="0" layoutInCell="1" allowOverlap="1" wp14:anchorId="4CF7BBBA" wp14:editId="56E99BD2">
          <wp:simplePos x="0" y="0"/>
          <wp:positionH relativeFrom="margin">
            <wp:posOffset>12434570</wp:posOffset>
          </wp:positionH>
          <wp:positionV relativeFrom="paragraph">
            <wp:posOffset>6188</wp:posOffset>
          </wp:positionV>
          <wp:extent cx="1245235" cy="1259840"/>
          <wp:effectExtent l="0" t="0" r="0" b="0"/>
          <wp:wrapSquare wrapText="bothSides"/>
          <wp:docPr id="1334245235" name="Imagen 1334245235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66352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35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9D0E98" w14:textId="56417625" w:rsidR="0001190E" w:rsidRPr="0001190E" w:rsidRDefault="0001190E" w:rsidP="0001190E">
    <w:pPr>
      <w:pStyle w:val="Encabezado"/>
    </w:pPr>
  </w:p>
  <w:p w14:paraId="73D744F4" w14:textId="53DD9783" w:rsidR="00E43575" w:rsidRDefault="00E435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575"/>
    <w:rsid w:val="0000748A"/>
    <w:rsid w:val="0001190E"/>
    <w:rsid w:val="0005597B"/>
    <w:rsid w:val="00070393"/>
    <w:rsid w:val="000A50C9"/>
    <w:rsid w:val="000D234C"/>
    <w:rsid w:val="000F07B0"/>
    <w:rsid w:val="0012119F"/>
    <w:rsid w:val="00192C9F"/>
    <w:rsid w:val="001C0256"/>
    <w:rsid w:val="001D51EA"/>
    <w:rsid w:val="00210C05"/>
    <w:rsid w:val="0021467A"/>
    <w:rsid w:val="00245443"/>
    <w:rsid w:val="00271EE7"/>
    <w:rsid w:val="002A1002"/>
    <w:rsid w:val="002A2A13"/>
    <w:rsid w:val="002E05B9"/>
    <w:rsid w:val="0038017D"/>
    <w:rsid w:val="003801D4"/>
    <w:rsid w:val="00395D3E"/>
    <w:rsid w:val="003B0C8D"/>
    <w:rsid w:val="003D1A3D"/>
    <w:rsid w:val="003D3F33"/>
    <w:rsid w:val="003F51FD"/>
    <w:rsid w:val="0046613F"/>
    <w:rsid w:val="00493C91"/>
    <w:rsid w:val="005269DF"/>
    <w:rsid w:val="005D2336"/>
    <w:rsid w:val="005D63CF"/>
    <w:rsid w:val="005E78C9"/>
    <w:rsid w:val="0065656D"/>
    <w:rsid w:val="00660622"/>
    <w:rsid w:val="006745B2"/>
    <w:rsid w:val="00682384"/>
    <w:rsid w:val="0069253A"/>
    <w:rsid w:val="006A603B"/>
    <w:rsid w:val="006B1A0E"/>
    <w:rsid w:val="006F6D72"/>
    <w:rsid w:val="00706383"/>
    <w:rsid w:val="00796BB1"/>
    <w:rsid w:val="007B00A9"/>
    <w:rsid w:val="007B0632"/>
    <w:rsid w:val="007D7E20"/>
    <w:rsid w:val="007F7EFA"/>
    <w:rsid w:val="0080465A"/>
    <w:rsid w:val="00817BD8"/>
    <w:rsid w:val="008211C7"/>
    <w:rsid w:val="00821AC0"/>
    <w:rsid w:val="008744D3"/>
    <w:rsid w:val="008B4171"/>
    <w:rsid w:val="008C69FA"/>
    <w:rsid w:val="008F47FF"/>
    <w:rsid w:val="00924120"/>
    <w:rsid w:val="0099608E"/>
    <w:rsid w:val="00A0592B"/>
    <w:rsid w:val="00A11459"/>
    <w:rsid w:val="00A1486E"/>
    <w:rsid w:val="00A36723"/>
    <w:rsid w:val="00A550AA"/>
    <w:rsid w:val="00A5705E"/>
    <w:rsid w:val="00A6584D"/>
    <w:rsid w:val="00AA4830"/>
    <w:rsid w:val="00AB71AC"/>
    <w:rsid w:val="00AE5B8E"/>
    <w:rsid w:val="00AF7041"/>
    <w:rsid w:val="00B33B86"/>
    <w:rsid w:val="00B3520E"/>
    <w:rsid w:val="00B57AB7"/>
    <w:rsid w:val="00BE6307"/>
    <w:rsid w:val="00C15658"/>
    <w:rsid w:val="00C24016"/>
    <w:rsid w:val="00C529D9"/>
    <w:rsid w:val="00CB0E99"/>
    <w:rsid w:val="00CB5BAD"/>
    <w:rsid w:val="00D42870"/>
    <w:rsid w:val="00DD443F"/>
    <w:rsid w:val="00E43575"/>
    <w:rsid w:val="00E74642"/>
    <w:rsid w:val="00EA09C5"/>
    <w:rsid w:val="00EC48C4"/>
    <w:rsid w:val="00F02C79"/>
    <w:rsid w:val="00F439D5"/>
    <w:rsid w:val="00F57435"/>
    <w:rsid w:val="00FB0696"/>
    <w:rsid w:val="00FC149F"/>
    <w:rsid w:val="00FC4FB6"/>
    <w:rsid w:val="00FF1A2B"/>
    <w:rsid w:val="0338740C"/>
    <w:rsid w:val="20A9FD13"/>
    <w:rsid w:val="3D7C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45EF8"/>
  <w15:chartTrackingRefBased/>
  <w15:docId w15:val="{C1219537-E650-4AF0-AB65-7DFD67E5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3575"/>
  </w:style>
  <w:style w:type="paragraph" w:styleId="Piedepgina">
    <w:name w:val="footer"/>
    <w:basedOn w:val="Normal"/>
    <w:link w:val="Piedepgina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d0f1999e-fb46-4be1-aa14-5c6f3ecfb5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a66f483d4445229e0f2f510b78dcb5fb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eb5cde6b264d14f1210b1ea01b31d80b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261FBF-C2C3-483E-8A59-F685AE33C2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E4C30C-D876-4DE9-8330-3E3DFB827745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</ds:schemaRefs>
</ds:datastoreItem>
</file>

<file path=customXml/itemProps3.xml><?xml version="1.0" encoding="utf-8"?>
<ds:datastoreItem xmlns:ds="http://schemas.openxmlformats.org/officeDocument/2006/customXml" ds:itemID="{CB8CB59D-4D09-40A0-98B5-B57F46DD3D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52</Words>
  <Characters>312</Characters>
  <Application>Microsoft Office Word</Application>
  <DocSecurity>0</DocSecurity>
  <Lines>7</Lines>
  <Paragraphs>7</Paragraphs>
  <ScaleCrop>false</ScaleCrop>
  <Company>company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Marco Adrián</dc:creator>
  <cp:keywords/>
  <dc:description/>
  <cp:lastModifiedBy>Vicente Marco Adrián</cp:lastModifiedBy>
  <cp:revision>28</cp:revision>
  <cp:lastPrinted>2024-11-20T11:58:00Z</cp:lastPrinted>
  <dcterms:created xsi:type="dcterms:W3CDTF">2024-11-20T11:49:00Z</dcterms:created>
  <dcterms:modified xsi:type="dcterms:W3CDTF">2026-07-02T15:20:00Z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0x010100B5D8345CE9BD914C9D01226D63129445</vt:lpwstr>
  </property>
  <property fmtid="{D5CDD505-2E9C-101B-9397-08002B2CF9AE}" pid="3" name="MediaServiceImageTags">
    <vt:lpwstr/>
  </property>
</Properties>
</file>